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F5" w:rsidRPr="009B53F5" w:rsidRDefault="009B53F5" w:rsidP="009B53F5">
      <w:pPr>
        <w:rPr>
          <w:rStyle w:val="apple-style-span"/>
          <w:rFonts w:ascii="Simsun" w:hAnsi="Simsun" w:hint="eastAsia"/>
          <w:b/>
          <w:color w:val="333333"/>
          <w:sz w:val="24"/>
          <w:szCs w:val="24"/>
        </w:rPr>
      </w:pPr>
      <w:r w:rsidRPr="009B53F5">
        <w:rPr>
          <w:rStyle w:val="apple-style-span"/>
          <w:rFonts w:ascii="Simsun" w:hAnsi="Simsun"/>
          <w:b/>
          <w:color w:val="333333"/>
          <w:sz w:val="24"/>
          <w:szCs w:val="24"/>
        </w:rPr>
        <w:t>证券代码：</w:t>
      </w:r>
      <w:r w:rsidRPr="009B53F5">
        <w:rPr>
          <w:rStyle w:val="apple-style-span"/>
          <w:rFonts w:ascii="Simsun" w:hAnsi="Simsun" w:hint="eastAsia"/>
          <w:b/>
          <w:color w:val="333333"/>
          <w:sz w:val="24"/>
          <w:szCs w:val="24"/>
        </w:rPr>
        <w:t>6</w:t>
      </w:r>
      <w:r w:rsidR="00987DD1">
        <w:rPr>
          <w:rStyle w:val="apple-style-span"/>
          <w:rFonts w:ascii="Simsun" w:hAnsi="Simsun"/>
          <w:b/>
          <w:color w:val="333333"/>
          <w:sz w:val="24"/>
          <w:szCs w:val="24"/>
        </w:rPr>
        <w:t>8829</w:t>
      </w:r>
      <w:r w:rsidRPr="009B53F5">
        <w:rPr>
          <w:rStyle w:val="apple-style-span"/>
          <w:rFonts w:ascii="Simsun" w:hAnsi="Simsun"/>
          <w:b/>
          <w:color w:val="333333"/>
          <w:sz w:val="24"/>
          <w:szCs w:val="24"/>
        </w:rPr>
        <w:t xml:space="preserve">2                         </w:t>
      </w:r>
      <w:r>
        <w:rPr>
          <w:rStyle w:val="apple-style-span"/>
          <w:rFonts w:ascii="Simsun" w:hAnsi="Simsun"/>
          <w:b/>
          <w:color w:val="333333"/>
          <w:sz w:val="24"/>
          <w:szCs w:val="24"/>
        </w:rPr>
        <w:t xml:space="preserve">       </w:t>
      </w:r>
      <w:r w:rsidRPr="009B53F5">
        <w:rPr>
          <w:rStyle w:val="apple-style-span"/>
          <w:rFonts w:ascii="Simsun" w:hAnsi="Simsun"/>
          <w:b/>
          <w:color w:val="333333"/>
          <w:sz w:val="24"/>
          <w:szCs w:val="24"/>
        </w:rPr>
        <w:t>证券简称：浩瀚深度</w:t>
      </w:r>
    </w:p>
    <w:p w:rsidR="009B53F5" w:rsidRPr="00987DD1" w:rsidRDefault="009B53F5" w:rsidP="00DF633A">
      <w:pPr>
        <w:jc w:val="center"/>
        <w:rPr>
          <w:rStyle w:val="apple-style-span"/>
          <w:rFonts w:ascii="Simsun" w:hAnsi="Simsun" w:hint="eastAsia"/>
          <w:b/>
          <w:color w:val="333333"/>
          <w:sz w:val="36"/>
          <w:szCs w:val="36"/>
        </w:rPr>
      </w:pPr>
    </w:p>
    <w:p w:rsidR="00056178" w:rsidRDefault="00B63239" w:rsidP="00DF633A">
      <w:pPr>
        <w:jc w:val="center"/>
        <w:rPr>
          <w:rStyle w:val="apple-style-span"/>
          <w:rFonts w:ascii="Simsun" w:hAnsi="Simsun" w:hint="eastAsia"/>
          <w:b/>
          <w:color w:val="333333"/>
          <w:sz w:val="36"/>
          <w:szCs w:val="36"/>
        </w:rPr>
      </w:pPr>
      <w:r>
        <w:rPr>
          <w:rStyle w:val="apple-style-span"/>
          <w:rFonts w:ascii="Simsun" w:hAnsi="Simsun" w:hint="eastAsia"/>
          <w:b/>
          <w:color w:val="333333"/>
          <w:sz w:val="36"/>
          <w:szCs w:val="36"/>
        </w:rPr>
        <w:t>北京浩瀚深度信息技术股份有限公司</w:t>
      </w:r>
      <w:r w:rsidR="00056178" w:rsidRPr="004A30B0">
        <w:rPr>
          <w:rFonts w:ascii="Simsun" w:hAnsi="Simsun"/>
          <w:b/>
          <w:color w:val="333333"/>
          <w:sz w:val="36"/>
          <w:szCs w:val="36"/>
        </w:rPr>
        <w:br/>
      </w:r>
      <w:r w:rsidR="00056178" w:rsidRPr="004A30B0">
        <w:rPr>
          <w:rStyle w:val="apple-style-span"/>
          <w:rFonts w:ascii="Simsun" w:hAnsi="Simsun" w:hint="eastAsia"/>
          <w:b/>
          <w:color w:val="333333"/>
          <w:sz w:val="36"/>
          <w:szCs w:val="36"/>
        </w:rPr>
        <w:t>投资者关系活动记录表</w:t>
      </w:r>
    </w:p>
    <w:p w:rsidR="009B53F5" w:rsidRPr="009B53F5" w:rsidRDefault="009B53F5" w:rsidP="009B53F5">
      <w:pPr>
        <w:jc w:val="right"/>
        <w:rPr>
          <w:rStyle w:val="apple-style-span"/>
          <w:rFonts w:ascii="Simsun" w:hAnsi="Simsun" w:hint="eastAsia"/>
          <w:color w:val="333333"/>
          <w:sz w:val="24"/>
          <w:szCs w:val="24"/>
        </w:rPr>
      </w:pPr>
      <w:r w:rsidRPr="009B53F5">
        <w:rPr>
          <w:rStyle w:val="apple-style-span"/>
          <w:rFonts w:ascii="Simsun" w:hAnsi="Simsun"/>
          <w:color w:val="333333"/>
          <w:sz w:val="24"/>
          <w:szCs w:val="24"/>
        </w:rPr>
        <w:t>编号：</w:t>
      </w:r>
      <w:r w:rsidRPr="009B53F5">
        <w:rPr>
          <w:rStyle w:val="apple-style-span"/>
          <w:rFonts w:ascii="Simsun" w:hAnsi="Simsun" w:hint="eastAsia"/>
          <w:color w:val="333333"/>
          <w:sz w:val="24"/>
          <w:szCs w:val="24"/>
        </w:rPr>
        <w:t>2</w:t>
      </w:r>
      <w:r w:rsidR="0054577D">
        <w:rPr>
          <w:rStyle w:val="apple-style-span"/>
          <w:rFonts w:ascii="Simsun" w:hAnsi="Simsun"/>
          <w:color w:val="333333"/>
          <w:sz w:val="24"/>
          <w:szCs w:val="24"/>
        </w:rPr>
        <w:t>024-005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740"/>
      </w:tblGrid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 w:rsidRPr="00256F0E">
              <w:rPr>
                <w:rFonts w:ascii="Simsun" w:hAnsi="Simsun"/>
                <w:color w:val="333333"/>
                <w:szCs w:val="21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</w:p>
        </w:tc>
        <w:tc>
          <w:tcPr>
            <w:tcW w:w="7740" w:type="dxa"/>
          </w:tcPr>
          <w:p w:rsidR="00056178" w:rsidRDefault="00521B6E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56178"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56178"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分析师会议</w:t>
            </w:r>
          </w:p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媒体采访</w:t>
            </w:r>
            <w:r w:rsidR="00521B6E"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新闻发布会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路演活动</w:t>
            </w:r>
          </w:p>
          <w:p w:rsidR="00056178" w:rsidRDefault="00056178" w:rsidP="004E26E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现场参观</w:t>
            </w:r>
            <w:r>
              <w:rPr>
                <w:rFonts w:ascii="宋体"/>
                <w:bCs/>
                <w:iCs/>
                <w:color w:val="000000"/>
                <w:sz w:val="24"/>
              </w:rPr>
              <w:tab/>
            </w:r>
          </w:p>
          <w:p w:rsidR="00056178" w:rsidRDefault="00056178" w:rsidP="004E26E0">
            <w:pPr>
              <w:tabs>
                <w:tab w:val="center" w:pos="3199"/>
              </w:tabs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其他</w:t>
            </w:r>
            <w:r w:rsidRPr="006E1834">
              <w:rPr>
                <w:rFonts w:ascii="宋体" w:hAnsi="宋体"/>
                <w:bCs/>
                <w:iCs/>
                <w:color w:val="000000"/>
                <w:sz w:val="24"/>
              </w:rPr>
              <w:t xml:space="preserve"> :</w:t>
            </w:r>
            <w:r w:rsidRPr="006E1834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投资者接待日活动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BD1327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740" w:type="dxa"/>
          </w:tcPr>
          <w:p w:rsidR="00CA7C36" w:rsidRPr="00521B6E" w:rsidRDefault="00D57E3F" w:rsidP="00807322">
            <w:pPr>
              <w:spacing w:line="480" w:lineRule="atLeast"/>
              <w:rPr>
                <w:rFonts w:ascii="宋体"/>
                <w:bCs/>
                <w:iCs/>
                <w:sz w:val="24"/>
              </w:rPr>
            </w:pPr>
            <w:r w:rsidRPr="00D57E3F">
              <w:rPr>
                <w:rFonts w:ascii="宋体" w:hint="eastAsia"/>
                <w:bCs/>
                <w:iCs/>
                <w:sz w:val="24"/>
              </w:rPr>
              <w:t>参与公司</w:t>
            </w:r>
            <w:r w:rsidR="004654CA">
              <w:rPr>
                <w:rFonts w:ascii="宋体" w:hint="eastAsia"/>
                <w:bCs/>
                <w:iCs/>
                <w:sz w:val="24"/>
              </w:rPr>
              <w:t>202</w:t>
            </w:r>
            <w:r w:rsidR="00417AE4">
              <w:rPr>
                <w:rFonts w:ascii="宋体"/>
                <w:bCs/>
                <w:iCs/>
                <w:sz w:val="24"/>
              </w:rPr>
              <w:t>4</w:t>
            </w:r>
            <w:r w:rsidRPr="00D57E3F">
              <w:rPr>
                <w:rFonts w:ascii="宋体" w:hint="eastAsia"/>
                <w:bCs/>
                <w:iCs/>
                <w:sz w:val="24"/>
              </w:rPr>
              <w:t>年</w:t>
            </w:r>
            <w:r w:rsidR="006A2CC7">
              <w:rPr>
                <w:rFonts w:ascii="宋体" w:hint="eastAsia"/>
                <w:bCs/>
                <w:iCs/>
                <w:sz w:val="24"/>
              </w:rPr>
              <w:t>第三季度</w:t>
            </w:r>
            <w:r w:rsidRPr="00D57E3F">
              <w:rPr>
                <w:rFonts w:ascii="宋体" w:hint="eastAsia"/>
                <w:bCs/>
                <w:iCs/>
                <w:sz w:val="24"/>
              </w:rPr>
              <w:t>业绩说明会的</w:t>
            </w:r>
            <w:r w:rsidR="00521B6E">
              <w:rPr>
                <w:rFonts w:ascii="宋体"/>
                <w:bCs/>
                <w:iCs/>
                <w:sz w:val="24"/>
              </w:rPr>
              <w:t>投资者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740" w:type="dxa"/>
          </w:tcPr>
          <w:p w:rsidR="00056178" w:rsidRDefault="000F07D1" w:rsidP="00521B6E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417AE4">
              <w:rPr>
                <w:rFonts w:ascii="宋体" w:hAnsi="宋体"/>
                <w:bCs/>
                <w:iCs/>
                <w:color w:val="000000"/>
                <w:sz w:val="24"/>
              </w:rPr>
              <w:t>4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417AE4">
              <w:rPr>
                <w:rFonts w:ascii="宋体" w:hAnsi="宋体"/>
                <w:bCs/>
                <w:iCs/>
                <w:color w:val="000000"/>
                <w:sz w:val="24"/>
              </w:rPr>
              <w:t>10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6A2CC7">
              <w:rPr>
                <w:rFonts w:ascii="宋体" w:hAnsi="宋体"/>
                <w:bCs/>
                <w:iCs/>
                <w:color w:val="000000"/>
                <w:sz w:val="24"/>
              </w:rPr>
              <w:t>31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740" w:type="dxa"/>
          </w:tcPr>
          <w:p w:rsidR="00056178" w:rsidRDefault="00521B6E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056178" w:rsidRPr="00256F0E"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740" w:type="dxa"/>
          </w:tcPr>
          <w:p w:rsidR="0040264C" w:rsidRDefault="00B63239" w:rsidP="004E26E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</w:t>
            </w:r>
            <w:r w:rsidR="0040264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董事长</w:t>
            </w:r>
            <w:r w:rsidR="00EC047E">
              <w:rPr>
                <w:rFonts w:ascii="宋体" w:hAnsi="宋体" w:hint="eastAsia"/>
                <w:bCs/>
                <w:iCs/>
                <w:color w:val="000000"/>
                <w:sz w:val="24"/>
              </w:rPr>
              <w:t>兼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总经理：魏强</w:t>
            </w:r>
          </w:p>
          <w:p w:rsidR="00807322" w:rsidRDefault="0034079C" w:rsidP="004654C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副总经理、</w:t>
            </w:r>
            <w:r w:rsidR="0040264C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兼</w:t>
            </w:r>
            <w:r w:rsidR="00B63239">
              <w:rPr>
                <w:rFonts w:ascii="宋体" w:hAnsi="宋体" w:hint="eastAsia"/>
                <w:bCs/>
                <w:iCs/>
                <w:color w:val="000000"/>
                <w:sz w:val="24"/>
              </w:rPr>
              <w:t>财务总监</w:t>
            </w:r>
            <w:r w:rsidR="0040264C">
              <w:rPr>
                <w:rFonts w:ascii="宋体" w:hAnsi="宋体" w:hint="eastAsia"/>
                <w:bCs/>
                <w:iCs/>
                <w:color w:val="000000"/>
                <w:sz w:val="24"/>
              </w:rPr>
              <w:t>：</w:t>
            </w:r>
            <w:r w:rsidR="00B63239">
              <w:rPr>
                <w:rFonts w:ascii="宋体" w:hAnsi="宋体" w:hint="eastAsia"/>
                <w:bCs/>
                <w:iCs/>
                <w:color w:val="000000"/>
                <w:sz w:val="24"/>
              </w:rPr>
              <w:t>冯彦军</w:t>
            </w:r>
          </w:p>
          <w:p w:rsidR="00417AE4" w:rsidRPr="00496DAA" w:rsidRDefault="00417AE4" w:rsidP="004654C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独立董事：张连起</w:t>
            </w:r>
          </w:p>
        </w:tc>
      </w:tr>
      <w:tr w:rsidR="00056178" w:rsidRPr="00256F0E" w:rsidTr="007C78BF">
        <w:trPr>
          <w:trHeight w:val="841"/>
        </w:trPr>
        <w:tc>
          <w:tcPr>
            <w:tcW w:w="3060" w:type="dxa"/>
            <w:vAlign w:val="center"/>
          </w:tcPr>
          <w:p w:rsidR="00056178" w:rsidRPr="00D64036" w:rsidRDefault="00056178" w:rsidP="003E30CC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sz w:val="24"/>
              </w:rPr>
            </w:pPr>
            <w:r w:rsidRPr="00D64036">
              <w:rPr>
                <w:rFonts w:ascii="宋体" w:hAnsi="宋体" w:hint="eastAsia"/>
                <w:bCs/>
                <w:iCs/>
                <w:sz w:val="24"/>
              </w:rPr>
              <w:t>投资者关系活动主要内容介绍</w:t>
            </w:r>
          </w:p>
          <w:p w:rsidR="00056178" w:rsidRPr="00D64036" w:rsidRDefault="00056178" w:rsidP="003E30CC">
            <w:pPr>
              <w:tabs>
                <w:tab w:val="left" w:pos="502"/>
              </w:tabs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740" w:type="dxa"/>
          </w:tcPr>
          <w:p w:rsidR="00682D57" w:rsidRPr="00521B6E" w:rsidRDefault="00056178" w:rsidP="00521B6E">
            <w:pPr>
              <w:spacing w:line="360" w:lineRule="auto"/>
              <w:rPr>
                <w:sz w:val="24"/>
                <w:szCs w:val="24"/>
              </w:rPr>
            </w:pPr>
            <w:r w:rsidRPr="00521B6E">
              <w:rPr>
                <w:rFonts w:hint="eastAsia"/>
                <w:sz w:val="24"/>
                <w:szCs w:val="24"/>
              </w:rPr>
              <w:t>本次</w:t>
            </w:r>
            <w:r w:rsidR="00521B6E" w:rsidRPr="00521B6E">
              <w:rPr>
                <w:rFonts w:hint="eastAsia"/>
                <w:sz w:val="24"/>
                <w:szCs w:val="24"/>
              </w:rPr>
              <w:t>业绩说明会</w:t>
            </w:r>
            <w:r w:rsidR="00A30A2E">
              <w:rPr>
                <w:rFonts w:hint="eastAsia"/>
                <w:sz w:val="24"/>
                <w:szCs w:val="24"/>
              </w:rPr>
              <w:t>与会投资者</w:t>
            </w:r>
            <w:r w:rsidR="007B0DF9" w:rsidRPr="00521B6E">
              <w:rPr>
                <w:rFonts w:hint="eastAsia"/>
                <w:sz w:val="24"/>
                <w:szCs w:val="24"/>
              </w:rPr>
              <w:t>就关心的问题咨询了公司相关领导，主要有以下几点：</w:t>
            </w:r>
          </w:p>
          <w:p w:rsidR="00A641D1" w:rsidRPr="00A641D1" w:rsidRDefault="00A641D1" w:rsidP="00A641D1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1、</w:t>
            </w:r>
            <w:r w:rsidR="006A2CC7" w:rsidRPr="006A2CC7">
              <w:rPr>
                <w:rFonts w:ascii="宋体" w:hAnsi="宋体" w:hint="eastAsia"/>
                <w:b/>
                <w:sz w:val="24"/>
                <w:szCs w:val="24"/>
              </w:rPr>
              <w:t>您好请问一下，贵司2024年在手订单量较上年度是否有显著改善，今年和电信的业务是否依然稳步推进，另外移动的签约推迟是否会对今年全年的收入确认产生影响。谢谢。</w:t>
            </w:r>
          </w:p>
          <w:p w:rsidR="00936EA1" w:rsidRDefault="00682D57" w:rsidP="00721F9C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A641D1">
              <w:rPr>
                <w:rFonts w:ascii="宋体" w:hAnsi="宋体" w:hint="eastAsia"/>
                <w:sz w:val="24"/>
                <w:szCs w:val="24"/>
              </w:rPr>
              <w:t>答：</w:t>
            </w:r>
            <w:r w:rsidR="006A2CC7" w:rsidRPr="006A2CC7">
              <w:rPr>
                <w:rFonts w:hint="eastAsia"/>
                <w:sz w:val="24"/>
                <w:szCs w:val="24"/>
              </w:rPr>
              <w:t>尊敬的投资者，您好：受</w:t>
            </w:r>
            <w:r w:rsidR="006A2CC7" w:rsidRPr="006A2CC7">
              <w:rPr>
                <w:rFonts w:hint="eastAsia"/>
                <w:sz w:val="24"/>
                <w:szCs w:val="24"/>
              </w:rPr>
              <w:t>2023-2024</w:t>
            </w:r>
            <w:r w:rsidR="006A2CC7" w:rsidRPr="006A2CC7">
              <w:rPr>
                <w:rFonts w:hint="eastAsia"/>
                <w:sz w:val="24"/>
                <w:szCs w:val="24"/>
              </w:rPr>
              <w:t>年度中国移动</w:t>
            </w:r>
            <w:r w:rsidR="006A2CC7" w:rsidRPr="006A2CC7">
              <w:rPr>
                <w:rFonts w:hint="eastAsia"/>
                <w:sz w:val="24"/>
                <w:szCs w:val="24"/>
              </w:rPr>
              <w:t>DPI</w:t>
            </w:r>
            <w:r w:rsidR="006A2CC7" w:rsidRPr="006A2CC7">
              <w:rPr>
                <w:rFonts w:hint="eastAsia"/>
                <w:sz w:val="24"/>
                <w:szCs w:val="24"/>
              </w:rPr>
              <w:t>集采招投标结果公告延期至</w:t>
            </w:r>
            <w:r w:rsidR="006A2CC7" w:rsidRPr="006A2CC7">
              <w:rPr>
                <w:rFonts w:hint="eastAsia"/>
                <w:sz w:val="24"/>
                <w:szCs w:val="24"/>
              </w:rPr>
              <w:t>2024</w:t>
            </w:r>
            <w:r w:rsidR="006A2CC7" w:rsidRPr="006A2CC7">
              <w:rPr>
                <w:rFonts w:hint="eastAsia"/>
                <w:sz w:val="24"/>
                <w:szCs w:val="24"/>
              </w:rPr>
              <w:t>年</w:t>
            </w:r>
            <w:r w:rsidR="006A2CC7" w:rsidRPr="006A2CC7">
              <w:rPr>
                <w:rFonts w:hint="eastAsia"/>
                <w:sz w:val="24"/>
                <w:szCs w:val="24"/>
              </w:rPr>
              <w:t>5</w:t>
            </w:r>
            <w:r w:rsidR="006A2CC7" w:rsidRPr="006A2CC7">
              <w:rPr>
                <w:rFonts w:hint="eastAsia"/>
                <w:sz w:val="24"/>
                <w:szCs w:val="24"/>
              </w:rPr>
              <w:t>月影响，合同签约有所延迟，相关订单确认收入也相应延迟；公司和中国电信的相关业务在正常推进中；</w:t>
            </w:r>
            <w:r w:rsidR="006A2CC7" w:rsidRPr="006A2CC7">
              <w:rPr>
                <w:rFonts w:hint="eastAsia"/>
                <w:sz w:val="24"/>
                <w:szCs w:val="24"/>
              </w:rPr>
              <w:t>2023-2024</w:t>
            </w:r>
            <w:r w:rsidR="006A2CC7" w:rsidRPr="006A2CC7">
              <w:rPr>
                <w:rFonts w:hint="eastAsia"/>
                <w:sz w:val="24"/>
                <w:szCs w:val="24"/>
              </w:rPr>
              <w:t>年度中国移动</w:t>
            </w:r>
            <w:r w:rsidR="006A2CC7" w:rsidRPr="006A2CC7">
              <w:rPr>
                <w:rFonts w:hint="eastAsia"/>
                <w:sz w:val="24"/>
                <w:szCs w:val="24"/>
              </w:rPr>
              <w:t>DPI</w:t>
            </w:r>
            <w:r w:rsidR="006A2CC7" w:rsidRPr="006A2CC7">
              <w:rPr>
                <w:rFonts w:hint="eastAsia"/>
                <w:sz w:val="24"/>
                <w:szCs w:val="24"/>
              </w:rPr>
              <w:t>集采相关订单是根据项目的具体实施进度情况确认收入，预计部分订单会在第四季度确认收入，感谢您的关注。</w:t>
            </w:r>
          </w:p>
          <w:p w:rsidR="004C1FAE" w:rsidRPr="004C1FAE" w:rsidRDefault="00676B27" w:rsidP="00936EA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521B6E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6A2CC7" w:rsidRPr="006A2CC7">
              <w:rPr>
                <w:rFonts w:ascii="宋体" w:hAnsi="宋体" w:hint="eastAsia"/>
                <w:b/>
                <w:sz w:val="24"/>
                <w:szCs w:val="24"/>
              </w:rPr>
              <w:t>随着人工智能大模型应用的不断深入，人工智能安全治理逐渐成为重要的问题，请问公司在这方面什么进展，未来产品可应用于哪些领域?</w:t>
            </w:r>
          </w:p>
          <w:p w:rsidR="006A2CC7" w:rsidRPr="006A2CC7" w:rsidRDefault="00496DAA" w:rsidP="006A2CC7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 w:rsidRPr="00676B27">
              <w:rPr>
                <w:rFonts w:ascii="宋体" w:hAnsi="宋体" w:hint="eastAsia"/>
                <w:sz w:val="24"/>
                <w:szCs w:val="24"/>
              </w:rPr>
              <w:t>答：</w:t>
            </w:r>
            <w:r w:rsidR="006A2CC7" w:rsidRPr="006A2CC7">
              <w:rPr>
                <w:rFonts w:ascii="宋体" w:hAnsi="宋体" w:hint="eastAsia"/>
                <w:sz w:val="24"/>
                <w:szCs w:val="24"/>
              </w:rPr>
              <w:t>尊敬的投资者，您好：随着国家不断推进数字中国战略，以及新质</w:t>
            </w:r>
            <w:r w:rsidR="006A2CC7" w:rsidRPr="006A2CC7">
              <w:rPr>
                <w:rFonts w:ascii="宋体" w:hAnsi="宋体" w:hint="eastAsia"/>
                <w:sz w:val="24"/>
                <w:szCs w:val="24"/>
              </w:rPr>
              <w:lastRenderedPageBreak/>
              <w:t>生产力、人工智能技术的发展，信息安全和网络防护成为了构建国家综合竞争力的关键要素。浩瀚深度作为国内快速发展的数字内容安全技术提供商，自主研发的数字内容深度伪造安全检测系统，成功通过了中国信息通信研究院（中国信通院）的深度合成鉴伪检测能力评估，成为了首批获得此认证的企业之一。</w:t>
            </w:r>
          </w:p>
          <w:p w:rsidR="006A2CC7" w:rsidRPr="006A2CC7" w:rsidRDefault="006A2CC7" w:rsidP="006A2CC7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 w:rsidRPr="006A2CC7">
              <w:rPr>
                <w:rFonts w:ascii="宋体" w:hAnsi="宋体" w:hint="eastAsia"/>
                <w:sz w:val="24"/>
                <w:szCs w:val="24"/>
              </w:rPr>
              <w:t>浩瀚深度的系统完成了针对多项音视图伪造算法的检测识别，获得音频鉴伪优秀级、图像视频鉴伪增强级和整体系统优秀级的成绩。该系统基于深度学习算法，结合多模态分析技术，能够精准识别伪造图像、视频和音频中的细微差异，特别是在AI换脸、人脸替换和虚假合成语音等复杂场景下展现出卓越的检测能力。这种能力对于维护网络空间的安全、保护公民个人信息、打击网络犯罪具有重要意义。</w:t>
            </w:r>
          </w:p>
          <w:p w:rsidR="00936EA1" w:rsidRDefault="006A2CC7" w:rsidP="006A2CC7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6A2CC7">
              <w:rPr>
                <w:rFonts w:ascii="宋体" w:hAnsi="宋体" w:hint="eastAsia"/>
                <w:sz w:val="24"/>
                <w:szCs w:val="24"/>
              </w:rPr>
              <w:t>同时，该系统具备强大的多场景适应能力，已成功应用于实名验证、音视频通话等多个业务领域，帮助客户有效应对日益复杂的安全威胁。系统不仅能够实时检测海量信息，还可为在线直播、社交媒体和通信平台等高流量场景提供稳定的安全保障。</w:t>
            </w:r>
          </w:p>
          <w:p w:rsidR="006A2CC7" w:rsidRDefault="00071388" w:rsidP="006A2CC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521B6E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="005C2F7E" w:rsidRPr="00521B6E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6A2CC7" w:rsidRPr="006A2CC7">
              <w:rPr>
                <w:rFonts w:ascii="宋体" w:hAnsi="宋体" w:hint="eastAsia"/>
                <w:b/>
                <w:sz w:val="24"/>
                <w:szCs w:val="24"/>
              </w:rPr>
              <w:t>公司可转债进展如何？</w:t>
            </w:r>
          </w:p>
          <w:p w:rsidR="006A2CC7" w:rsidRDefault="005C2F7E" w:rsidP="006A2CC7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521B6E">
              <w:rPr>
                <w:rFonts w:ascii="宋体" w:hAnsi="宋体" w:hint="eastAsia"/>
                <w:sz w:val="24"/>
                <w:szCs w:val="24"/>
              </w:rPr>
              <w:t>答：</w:t>
            </w:r>
            <w:r w:rsidR="006A2CC7" w:rsidRPr="006A2CC7">
              <w:rPr>
                <w:rFonts w:ascii="宋体" w:hAnsi="宋体" w:hint="eastAsia"/>
                <w:sz w:val="24"/>
                <w:szCs w:val="24"/>
              </w:rPr>
              <w:t>尊敬的投资者，您好：公司的发行可转债事项在正常推进中，后续进展请关注公司公告，相关募投项目已在2023年底启动立项，并按照规划节点建设中。谢谢您的关注。</w:t>
            </w:r>
          </w:p>
          <w:p w:rsidR="006A2CC7" w:rsidRDefault="009B4F59" w:rsidP="006A2CC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521B6E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5C2F7E" w:rsidRPr="00521B6E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6A2CC7" w:rsidRPr="006A2CC7">
              <w:rPr>
                <w:rFonts w:ascii="宋体" w:hAnsi="宋体" w:hint="eastAsia"/>
                <w:b/>
                <w:sz w:val="24"/>
                <w:szCs w:val="24"/>
              </w:rPr>
              <w:t>公司前三季度经营活动产生的现金流量净额有较大幅度下降，原因是？</w:t>
            </w:r>
          </w:p>
          <w:p w:rsidR="006A2CC7" w:rsidRDefault="00676B27" w:rsidP="006A2CC7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</w:rPr>
              <w:t>答：</w:t>
            </w:r>
            <w:r w:rsidR="006A2CC7" w:rsidRPr="006A2CC7">
              <w:rPr>
                <w:rFonts w:ascii="宋体" w:hAnsi="宋体" w:hint="eastAsia"/>
                <w:sz w:val="24"/>
                <w:szCs w:val="24"/>
              </w:rPr>
              <w:t>尊敬的投资者，您好，2024年前三季度，公司经营活动产生的现金流量净额有所下滑，主要是因为，公司受2023-2024年度中国移动DPI集采招投标结果公告延期至2024年5月影响，合同签约有所延迟，对应预收客户合同款有所减少。此外，相比去年同期，本年度未取得上市政府补贴，导致整体经营活动产生的现金流量净额有所下滑。公司一直在加快项目的执行和验收，截止三季度经营活动产生的现金流量净额已实现由负转正。感谢您的关注。</w:t>
            </w:r>
          </w:p>
          <w:p w:rsidR="006A2CC7" w:rsidRDefault="00690817" w:rsidP="006A2CC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521B6E">
              <w:rPr>
                <w:rFonts w:hAnsi="宋体" w:hint="eastAsia"/>
                <w:b/>
                <w:sz w:val="24"/>
              </w:rPr>
              <w:t>5</w:t>
            </w:r>
            <w:r w:rsidRPr="00521B6E">
              <w:rPr>
                <w:rFonts w:hAnsi="宋体" w:hint="eastAsia"/>
                <w:b/>
                <w:sz w:val="24"/>
              </w:rPr>
              <w:t>、</w:t>
            </w:r>
            <w:r w:rsidR="006A2CC7" w:rsidRPr="006A2CC7">
              <w:rPr>
                <w:rFonts w:ascii="宋体" w:hAnsi="宋体" w:hint="eastAsia"/>
                <w:b/>
                <w:sz w:val="24"/>
                <w:szCs w:val="24"/>
              </w:rPr>
              <w:t>公司持续加大研发投入是否会影响净利润水平？</w:t>
            </w:r>
          </w:p>
          <w:p w:rsidR="006A2CC7" w:rsidRDefault="00690817" w:rsidP="006A2CC7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521B6E">
              <w:rPr>
                <w:rFonts w:ascii="宋体" w:hAnsi="宋体" w:hint="eastAsia"/>
                <w:sz w:val="24"/>
                <w:szCs w:val="24"/>
              </w:rPr>
              <w:lastRenderedPageBreak/>
              <w:t>答：</w:t>
            </w:r>
            <w:r w:rsidR="006A2CC7" w:rsidRPr="006A2CC7">
              <w:rPr>
                <w:rFonts w:ascii="宋体" w:hAnsi="宋体" w:hint="eastAsia"/>
                <w:sz w:val="24"/>
                <w:szCs w:val="24"/>
              </w:rPr>
              <w:t>尊敬的投资者，您好：根据相关工信部发布的《网络安全产业高质量发展三年行动计划》，我国将持续加大网络安全建设，年复合增长率超过15%。另外，随着人工智能（AI）技术的发展，全球市场基于AI带来的网络安全投资进入爆发期。根据Precedence Research数据，预计2032年将达1,027.8亿美元，2022-2032年CAGR约</w:t>
            </w:r>
            <w:r w:rsidR="007829D0">
              <w:rPr>
                <w:rFonts w:ascii="宋体" w:hAnsi="宋体" w:hint="eastAsia"/>
                <w:sz w:val="24"/>
                <w:szCs w:val="24"/>
              </w:rPr>
              <w:t>19.43%</w:t>
            </w:r>
            <w:r w:rsidR="006A2CC7" w:rsidRPr="006A2CC7">
              <w:rPr>
                <w:rFonts w:ascii="宋体" w:hAnsi="宋体" w:hint="eastAsia"/>
                <w:sz w:val="24"/>
                <w:szCs w:val="24"/>
              </w:rPr>
              <w:t>。鉴于上述宏观环境，公司除持续深耕基于DPI技术的网络可视化领域外，近年来，持续加大网络安全方面的研发投入，并取得一定成果。新产品的研发投入虽然短期内会影响公司的盈利水平，长期来看会增强公司的产品竞争力和综合实力，有利于提升公司盈利水平，保证公司可持续发展。感谢您的关注！</w:t>
            </w:r>
          </w:p>
          <w:p w:rsidR="006A2CC7" w:rsidRDefault="00676B27" w:rsidP="006A2CC7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="007F7953" w:rsidRPr="00521B6E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6A2CC7" w:rsidRPr="006A2CC7">
              <w:rPr>
                <w:rFonts w:ascii="宋体" w:hAnsi="宋体" w:hint="eastAsia"/>
                <w:b/>
                <w:sz w:val="24"/>
                <w:szCs w:val="24"/>
              </w:rPr>
              <w:t>随着国家网络安全战略的不断深入，作为网络安全领域上市公司，在未来网络安全业务业绩增长上有哪些措施？</w:t>
            </w:r>
          </w:p>
          <w:p w:rsidR="006A2CC7" w:rsidRPr="006A2CC7" w:rsidRDefault="004C1FAE" w:rsidP="006A2CC7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="006A2CC7" w:rsidRPr="006A2CC7">
              <w:rPr>
                <w:rFonts w:ascii="宋体" w:hAnsi="宋体" w:hint="eastAsia"/>
                <w:sz w:val="24"/>
                <w:szCs w:val="24"/>
              </w:rPr>
              <w:t>尊敬的投资者，您好：公司致力于提升国家级公共互联网的安全监测和防护能力，加大研发资源的投入，并通过并购国瑞数智，以实现内生增长和外部扩张的双轮驱动战略，不断推动业绩增长。具体措施如下：</w:t>
            </w:r>
          </w:p>
          <w:p w:rsidR="006A2CC7" w:rsidRPr="006A2CC7" w:rsidRDefault="006A2CC7" w:rsidP="006A2CC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6A2CC7">
              <w:rPr>
                <w:rFonts w:ascii="宋体" w:hAnsi="宋体" w:hint="eastAsia"/>
                <w:sz w:val="24"/>
                <w:szCs w:val="24"/>
              </w:rPr>
              <w:t>1.市场拓展：通过外部并购和团队组建，我们成功拓展了包括政府（国家部委、通信管局）、行业企业以及事业单位在内的优质客户群体。</w:t>
            </w:r>
          </w:p>
          <w:p w:rsidR="006A2CC7" w:rsidRPr="006A2CC7" w:rsidRDefault="006A2CC7" w:rsidP="006A2CC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6A2CC7">
              <w:rPr>
                <w:rFonts w:ascii="宋体" w:hAnsi="宋体" w:hint="eastAsia"/>
                <w:sz w:val="24"/>
                <w:szCs w:val="24"/>
              </w:rPr>
              <w:t>2.产品线丰富：产品线上我们增加了反诈平台、AIGC安全检测、内容安全、车联网安全等产品线，形成了立体式全覆盖的客户服务体系，丰富了产品线的同时扩大了市场份额。</w:t>
            </w:r>
          </w:p>
          <w:p w:rsidR="006A2CC7" w:rsidRPr="006A2CC7" w:rsidRDefault="006A2CC7" w:rsidP="006A2CC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6A2CC7">
              <w:rPr>
                <w:rFonts w:ascii="宋体" w:hAnsi="宋体" w:hint="eastAsia"/>
                <w:sz w:val="24"/>
                <w:szCs w:val="24"/>
              </w:rPr>
              <w:t>3.产品集成与应用场景拓展：将公司的产品集成到国瑞数智的网络安全产品中，我们能够拓展更广阔的运营商应用场景，进一步增强市场竞争力。</w:t>
            </w:r>
          </w:p>
          <w:p w:rsidR="006A2CC7" w:rsidRPr="006A2CC7" w:rsidRDefault="006A2CC7" w:rsidP="006A2CC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6A2CC7">
              <w:rPr>
                <w:rFonts w:ascii="宋体" w:hAnsi="宋体" w:hint="eastAsia"/>
                <w:sz w:val="24"/>
                <w:szCs w:val="24"/>
              </w:rPr>
              <w:t>4.内部研发与创新：注重内部研发投入，致力于创新产品的研发，将人工智能技术与网络安全领域相结合。我们加速开发了一系列“AI+网络安全”的创新产品和服务，以满足市场对高效安全解决方案的需求。</w:t>
            </w:r>
          </w:p>
          <w:p w:rsidR="006A2CC7" w:rsidRDefault="006A2CC7" w:rsidP="007829D0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6A2CC7">
              <w:rPr>
                <w:rFonts w:ascii="宋体" w:hAnsi="宋体" w:hint="eastAsia"/>
                <w:sz w:val="24"/>
                <w:szCs w:val="24"/>
              </w:rPr>
              <w:t>通过这些策略，不仅增强了公司的技术实力和市场竞争力，还为公司网络安全业绩的增长奠定了坚实的基础。感谢您的关注！</w:t>
            </w:r>
            <w:r w:rsidR="009D0875" w:rsidRPr="009D0875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6A2CC7" w:rsidRDefault="007B3A64" w:rsidP="006A2CC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 w:rsidRPr="007B3A64">
              <w:rPr>
                <w:rFonts w:ascii="宋体" w:hAnsi="宋体" w:hint="eastAsia"/>
                <w:b/>
                <w:bCs/>
                <w:iCs/>
                <w:sz w:val="24"/>
              </w:rPr>
              <w:t>7、</w:t>
            </w:r>
            <w:r w:rsidR="006A2CC7" w:rsidRPr="006A2CC7">
              <w:rPr>
                <w:rFonts w:ascii="宋体" w:hAnsi="宋体" w:hint="eastAsia"/>
                <w:b/>
                <w:bCs/>
                <w:iCs/>
                <w:sz w:val="24"/>
              </w:rPr>
              <w:t>请问公司业绩什么时候能够转成正增长，目前的行业趋势能否支撑公司发展</w:t>
            </w:r>
            <w:r w:rsidR="006A2CC7">
              <w:rPr>
                <w:rFonts w:ascii="宋体" w:hAnsi="宋体" w:hint="eastAsia"/>
                <w:b/>
                <w:bCs/>
                <w:iCs/>
                <w:sz w:val="24"/>
              </w:rPr>
              <w:t>?</w:t>
            </w:r>
          </w:p>
          <w:p w:rsidR="006A2CC7" w:rsidRDefault="007B3A64" w:rsidP="006A2CC7">
            <w:pPr>
              <w:spacing w:line="360" w:lineRule="auto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7B3A64">
              <w:rPr>
                <w:rFonts w:ascii="宋体" w:hAnsi="宋体" w:hint="eastAsia"/>
                <w:bCs/>
                <w:iCs/>
                <w:sz w:val="24"/>
              </w:rPr>
              <w:lastRenderedPageBreak/>
              <w:t>答：</w:t>
            </w:r>
            <w:r w:rsidR="006A2CC7" w:rsidRPr="006A2CC7">
              <w:rPr>
                <w:rFonts w:ascii="宋体" w:hAnsi="宋体" w:hint="eastAsia"/>
                <w:bCs/>
                <w:iCs/>
                <w:sz w:val="24"/>
              </w:rPr>
              <w:t>尊敬的投资者，您好：伴随着数字经济与人工智能技术的蓬勃发展，当前网络可视化行业正处于从流量及数据的被动可视化向可视、可管、可控、可预测的智能化方向发展阶段，各行各业对业务创新、信息安全、数据价值挖掘等多层次需求迫切，也给网络可视化市场提供了良好的发展机遇。面对这样的市场机遇，公司将积极提升公司核心竞争力及发展质量，推动公司业绩持续增长：①在网络可视化和智能化领域方面，公司将持续深耕现有市场，保持全产业链垂直一体化优势，继续保持中国移动市场领先地位，并进一步加大在中国电信及中国联通的市场投入，努力拓展在算力网络和400G骨干网等领域的新市场机会，不断拓展市场空间及增长潜力。②在相关产业政策的持续支持下，安全类产品的市场需求持续攀升，加之随着公司研发投入持续增加，公司产品线也将更加丰富和完善，推动安全类产品业绩的持续增长；③公司收购国瑞数智，将有效助力公司在政府端市场的开拓，未来，公司将充分利用国瑞数智在政府信息化领域的经验和资源，扩大政府市场收入规模。谢谢您的关注。</w:t>
            </w:r>
          </w:p>
          <w:p w:rsidR="00DE089D" w:rsidRDefault="007B3A64" w:rsidP="006A2CC7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</w:rPr>
            </w:pPr>
            <w:r w:rsidRPr="007B3A64">
              <w:rPr>
                <w:rFonts w:ascii="宋体" w:hAnsi="宋体" w:hint="eastAsia"/>
                <w:b/>
                <w:bCs/>
                <w:iCs/>
                <w:sz w:val="24"/>
              </w:rPr>
              <w:t>8、</w:t>
            </w:r>
            <w:r w:rsidR="006A2CC7" w:rsidRPr="006A2CC7">
              <w:rPr>
                <w:rFonts w:ascii="宋体" w:hAnsi="宋体" w:hint="eastAsia"/>
                <w:b/>
                <w:bCs/>
                <w:iCs/>
                <w:sz w:val="24"/>
              </w:rPr>
              <w:t>在2024世界智能网联汽车大会上，工信部深入推进“车云一体化”应用试点加大了政策支持力度，请问公司如何面对车联网这一重大战略机遇，相关领域是否有针对布局？</w:t>
            </w:r>
            <w:r w:rsidR="009D0875">
              <w:rPr>
                <w:rFonts w:ascii="宋体" w:hAnsi="宋体"/>
                <w:b/>
                <w:bCs/>
                <w:iCs/>
                <w:sz w:val="24"/>
              </w:rPr>
              <w:t xml:space="preserve">  </w:t>
            </w:r>
            <w:r w:rsidR="00DE089D">
              <w:rPr>
                <w:rFonts w:ascii="宋体" w:hAnsi="宋体"/>
                <w:b/>
                <w:bCs/>
                <w:iCs/>
                <w:sz w:val="24"/>
              </w:rPr>
              <w:t xml:space="preserve">    </w:t>
            </w:r>
          </w:p>
          <w:p w:rsidR="007C78BF" w:rsidRPr="007C78BF" w:rsidRDefault="007B3A64" w:rsidP="007C78BF">
            <w:pPr>
              <w:spacing w:line="360" w:lineRule="auto"/>
              <w:ind w:firstLineChars="100" w:firstLine="240"/>
              <w:rPr>
                <w:rFonts w:ascii="宋体" w:hAnsi="宋体" w:hint="eastAsia"/>
                <w:bCs/>
                <w:iCs/>
                <w:sz w:val="24"/>
              </w:rPr>
            </w:pPr>
            <w:r>
              <w:rPr>
                <w:rFonts w:ascii="宋体" w:hAnsi="宋体" w:hint="eastAsia"/>
                <w:bCs/>
                <w:iCs/>
                <w:sz w:val="24"/>
              </w:rPr>
              <w:t>答</w:t>
            </w:r>
            <w:r>
              <w:rPr>
                <w:rFonts w:ascii="宋体" w:hAnsi="宋体"/>
                <w:bCs/>
                <w:iCs/>
                <w:sz w:val="24"/>
              </w:rPr>
              <w:t>:</w:t>
            </w:r>
            <w:r w:rsidR="004C1FAE">
              <w:rPr>
                <w:rFonts w:hint="eastAsia"/>
              </w:rPr>
              <w:t xml:space="preserve"> </w:t>
            </w:r>
            <w:r w:rsidR="007C78BF" w:rsidRPr="007C78BF">
              <w:rPr>
                <w:rFonts w:ascii="宋体" w:hAnsi="宋体" w:hint="eastAsia"/>
                <w:bCs/>
                <w:iCs/>
                <w:sz w:val="24"/>
              </w:rPr>
              <w:t>尊敬的投资者，您好：随着智能网联汽车的快速推广，车联网网络安全和数据安全问题日益凸显，车联网安全在国家政策的推动和市场需求的双重作用下，正迎来快速发展的机遇期。根据麦肯锡预测，2020年价值350亿元的汽车网络安全市场，到2025年将达到600亿元，2030年将超过700亿元的规模，年复合增长率约为20.7%。</w:t>
            </w:r>
          </w:p>
          <w:p w:rsidR="007C78BF" w:rsidRPr="007C78BF" w:rsidRDefault="007C78BF" w:rsidP="007C78BF">
            <w:pPr>
              <w:spacing w:line="360" w:lineRule="auto"/>
              <w:ind w:firstLineChars="100" w:firstLine="240"/>
              <w:rPr>
                <w:rFonts w:ascii="宋体" w:hAnsi="宋体" w:hint="eastAsia"/>
                <w:bCs/>
                <w:iCs/>
                <w:sz w:val="24"/>
              </w:rPr>
            </w:pPr>
            <w:r w:rsidRPr="007C78BF">
              <w:rPr>
                <w:rFonts w:ascii="宋体" w:hAnsi="宋体" w:hint="eastAsia"/>
                <w:bCs/>
                <w:iCs/>
                <w:sz w:val="24"/>
              </w:rPr>
              <w:t>在车联网领域，公司的DPI技术和相关网络安全解决方案可以起到发现风险、识别威胁、阻断攻击、保护数据和隐私等作用，从而有效实现包括车端安全、路侧安全、云端安全、平台安全等在内的车联网整体安全，目前，已与中国联通在该领域开展业务合作。</w:t>
            </w:r>
          </w:p>
          <w:p w:rsidR="007C78BF" w:rsidRDefault="007C78BF" w:rsidP="007C78BF">
            <w:pPr>
              <w:spacing w:line="360" w:lineRule="auto"/>
              <w:ind w:firstLineChars="100" w:firstLine="240"/>
              <w:rPr>
                <w:rFonts w:ascii="宋体" w:hAnsi="宋体"/>
                <w:bCs/>
                <w:iCs/>
                <w:sz w:val="24"/>
              </w:rPr>
            </w:pPr>
            <w:r w:rsidRPr="007C78BF">
              <w:rPr>
                <w:rFonts w:ascii="宋体" w:hAnsi="宋体" w:hint="eastAsia"/>
                <w:bCs/>
                <w:iCs/>
                <w:sz w:val="24"/>
              </w:rPr>
              <w:t>面对快速发展的车联网安全市场，公司将充分发挥网络安全技术沉淀，联合跨行业合作伙伴，适时组建车联网安全业务团队，在车联网安全等领域进行有效的业务发展和市场开拓。谢谢您的关注。</w:t>
            </w:r>
          </w:p>
          <w:p w:rsidR="007C78BF" w:rsidRDefault="007C78BF" w:rsidP="007C78BF">
            <w:pPr>
              <w:spacing w:line="360" w:lineRule="auto"/>
              <w:ind w:firstLineChars="100" w:firstLine="240"/>
              <w:rPr>
                <w:rFonts w:ascii="宋体" w:hAnsi="宋体" w:hint="eastAsia"/>
                <w:bCs/>
                <w:iCs/>
                <w:sz w:val="24"/>
              </w:rPr>
            </w:pPr>
          </w:p>
          <w:p w:rsidR="00BE7CE7" w:rsidRPr="00BE7CE7" w:rsidRDefault="00BE7CE7" w:rsidP="00DE089D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sz w:val="24"/>
              </w:rPr>
            </w:pPr>
          </w:p>
        </w:tc>
      </w:tr>
      <w:tr w:rsidR="00056178" w:rsidRPr="00256F0E">
        <w:trPr>
          <w:trHeight w:val="760"/>
        </w:trPr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740" w:type="dxa"/>
            <w:vAlign w:val="center"/>
          </w:tcPr>
          <w:p w:rsidR="00056178" w:rsidRDefault="00056178" w:rsidP="004E26E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56178" w:rsidRPr="00256F0E">
        <w:trPr>
          <w:trHeight w:val="939"/>
        </w:trPr>
        <w:tc>
          <w:tcPr>
            <w:tcW w:w="3060" w:type="dxa"/>
            <w:vAlign w:val="center"/>
          </w:tcPr>
          <w:p w:rsidR="00056178" w:rsidRDefault="00056178" w:rsidP="004E26E0">
            <w:pPr>
              <w:spacing w:line="480" w:lineRule="atLeast"/>
              <w:jc w:val="center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740" w:type="dxa"/>
            <w:vAlign w:val="center"/>
          </w:tcPr>
          <w:p w:rsidR="00056178" w:rsidRDefault="000F07D1" w:rsidP="004C1FAE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>20</w:t>
            </w:r>
            <w:r w:rsidR="00807322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F0492E">
              <w:rPr>
                <w:rFonts w:ascii="宋体" w:hAnsi="宋体"/>
                <w:bCs/>
                <w:iCs/>
                <w:color w:val="000000"/>
                <w:sz w:val="24"/>
              </w:rPr>
              <w:t>4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F0492E">
              <w:rPr>
                <w:rFonts w:ascii="宋体" w:hAnsi="宋体"/>
                <w:bCs/>
                <w:iCs/>
                <w:color w:val="000000"/>
                <w:sz w:val="24"/>
              </w:rPr>
              <w:t>10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7C78BF">
              <w:rPr>
                <w:rFonts w:ascii="宋体" w:hAnsi="宋体"/>
                <w:bCs/>
                <w:iCs/>
                <w:color w:val="000000"/>
                <w:sz w:val="24"/>
              </w:rPr>
              <w:t>31</w:t>
            </w:r>
            <w:r w:rsidR="00056178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056178" w:rsidRPr="006C43C9" w:rsidRDefault="00056178" w:rsidP="00BE4C99"/>
    <w:p w:rsidR="00056178" w:rsidRDefault="00056178"/>
    <w:sectPr w:rsidR="00056178" w:rsidSect="00E1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E7" w:rsidRDefault="00187CE7" w:rsidP="00DF633A">
      <w:r>
        <w:separator/>
      </w:r>
    </w:p>
  </w:endnote>
  <w:endnote w:type="continuationSeparator" w:id="0">
    <w:p w:rsidR="00187CE7" w:rsidRDefault="00187CE7" w:rsidP="00DF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E7" w:rsidRDefault="00187CE7" w:rsidP="00DF633A">
      <w:r>
        <w:separator/>
      </w:r>
    </w:p>
  </w:footnote>
  <w:footnote w:type="continuationSeparator" w:id="0">
    <w:p w:rsidR="00187CE7" w:rsidRDefault="00187CE7" w:rsidP="00DF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11F"/>
    <w:multiLevelType w:val="hybridMultilevel"/>
    <w:tmpl w:val="B8644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E91C9C"/>
    <w:multiLevelType w:val="multilevel"/>
    <w:tmpl w:val="726CFBCA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682C0E"/>
    <w:multiLevelType w:val="hybridMultilevel"/>
    <w:tmpl w:val="30742AB4"/>
    <w:lvl w:ilvl="0" w:tplc="6A9420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207D6"/>
    <w:multiLevelType w:val="hybridMultilevel"/>
    <w:tmpl w:val="AC9C7E92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4" w15:restartNumberingAfterBreak="0">
    <w:nsid w:val="102C12E3"/>
    <w:multiLevelType w:val="multilevel"/>
    <w:tmpl w:val="F474B6F0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42479E"/>
    <w:multiLevelType w:val="hybridMultilevel"/>
    <w:tmpl w:val="C5E8DAD4"/>
    <w:lvl w:ilvl="0" w:tplc="447A7B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067D19"/>
    <w:multiLevelType w:val="hybridMultilevel"/>
    <w:tmpl w:val="A0DED794"/>
    <w:lvl w:ilvl="0" w:tplc="3B940EAE">
      <w:start w:val="1"/>
      <w:numFmt w:val="decimal"/>
      <w:lvlText w:val="%1、"/>
      <w:lvlJc w:val="left"/>
      <w:pPr>
        <w:ind w:left="6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7" w15:restartNumberingAfterBreak="0">
    <w:nsid w:val="1B83342E"/>
    <w:multiLevelType w:val="hybridMultilevel"/>
    <w:tmpl w:val="23A4A726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1F746AE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AFB0C0F"/>
    <w:multiLevelType w:val="hybridMultilevel"/>
    <w:tmpl w:val="7E74AA82"/>
    <w:lvl w:ilvl="0" w:tplc="186AE3DE">
      <w:start w:val="1"/>
      <w:numFmt w:val="decimal"/>
      <w:lvlText w:val="%1、"/>
      <w:lvlJc w:val="left"/>
      <w:pPr>
        <w:ind w:left="621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0" w15:restartNumberingAfterBreak="0">
    <w:nsid w:val="3F211B85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AB53A3F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C2A3969"/>
    <w:multiLevelType w:val="hybridMultilevel"/>
    <w:tmpl w:val="D13EF3B2"/>
    <w:lvl w:ilvl="0" w:tplc="F98C2C1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8C7CD422">
      <w:start w:val="1"/>
      <w:numFmt w:val="lowerLetter"/>
      <w:lvlText w:val="%2)"/>
      <w:lvlJc w:val="left"/>
      <w:pPr>
        <w:ind w:left="840" w:hanging="420"/>
      </w:pPr>
      <w:rPr>
        <w:rFonts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F246F81"/>
    <w:multiLevelType w:val="hybridMultilevel"/>
    <w:tmpl w:val="4FDE669C"/>
    <w:lvl w:ilvl="0" w:tplc="0874C3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60076D9"/>
    <w:multiLevelType w:val="hybridMultilevel"/>
    <w:tmpl w:val="7D0E1B5E"/>
    <w:lvl w:ilvl="0" w:tplc="C05C3F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A832F5"/>
    <w:multiLevelType w:val="hybridMultilevel"/>
    <w:tmpl w:val="A3EE7F40"/>
    <w:lvl w:ilvl="0" w:tplc="84EA66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0A4316B"/>
    <w:multiLevelType w:val="hybridMultilevel"/>
    <w:tmpl w:val="F6EC4ADE"/>
    <w:lvl w:ilvl="0" w:tplc="6A0234E8">
      <w:start w:val="1"/>
      <w:numFmt w:val="decimal"/>
      <w:lvlText w:val="%1、"/>
      <w:lvlJc w:val="left"/>
      <w:pPr>
        <w:ind w:left="862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7" w15:restartNumberingAfterBreak="0">
    <w:nsid w:val="69DB42DB"/>
    <w:multiLevelType w:val="hybridMultilevel"/>
    <w:tmpl w:val="C88094C6"/>
    <w:lvl w:ilvl="0" w:tplc="63F057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14F40F2"/>
    <w:multiLevelType w:val="multilevel"/>
    <w:tmpl w:val="E9C253B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6"/>
  </w:num>
  <w:num w:numId="13">
    <w:abstractNumId w:val="15"/>
  </w:num>
  <w:num w:numId="14">
    <w:abstractNumId w:val="17"/>
  </w:num>
  <w:num w:numId="15">
    <w:abstractNumId w:val="14"/>
  </w:num>
  <w:num w:numId="16">
    <w:abstractNumId w:val="13"/>
  </w:num>
  <w:num w:numId="17">
    <w:abstractNumId w:val="9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3A"/>
    <w:rsid w:val="000010BE"/>
    <w:rsid w:val="00011E9C"/>
    <w:rsid w:val="000131DA"/>
    <w:rsid w:val="0001624D"/>
    <w:rsid w:val="00016465"/>
    <w:rsid w:val="0001647C"/>
    <w:rsid w:val="00020D88"/>
    <w:rsid w:val="00021040"/>
    <w:rsid w:val="00021A33"/>
    <w:rsid w:val="00031D56"/>
    <w:rsid w:val="0003345C"/>
    <w:rsid w:val="00036222"/>
    <w:rsid w:val="00036693"/>
    <w:rsid w:val="000371D5"/>
    <w:rsid w:val="00037782"/>
    <w:rsid w:val="000401FE"/>
    <w:rsid w:val="00040F05"/>
    <w:rsid w:val="00041822"/>
    <w:rsid w:val="00042775"/>
    <w:rsid w:val="00043C17"/>
    <w:rsid w:val="000460F7"/>
    <w:rsid w:val="00050A75"/>
    <w:rsid w:val="00052EC1"/>
    <w:rsid w:val="000544BC"/>
    <w:rsid w:val="00056178"/>
    <w:rsid w:val="00057E0E"/>
    <w:rsid w:val="00062491"/>
    <w:rsid w:val="000625C2"/>
    <w:rsid w:val="0006675D"/>
    <w:rsid w:val="00066D3E"/>
    <w:rsid w:val="000670CF"/>
    <w:rsid w:val="000704F1"/>
    <w:rsid w:val="00071388"/>
    <w:rsid w:val="00073885"/>
    <w:rsid w:val="000743EE"/>
    <w:rsid w:val="00074D95"/>
    <w:rsid w:val="00075B49"/>
    <w:rsid w:val="00075D9E"/>
    <w:rsid w:val="000807CC"/>
    <w:rsid w:val="00080FEF"/>
    <w:rsid w:val="00084444"/>
    <w:rsid w:val="0009318A"/>
    <w:rsid w:val="00093FF4"/>
    <w:rsid w:val="00094972"/>
    <w:rsid w:val="00097F07"/>
    <w:rsid w:val="000A0BFE"/>
    <w:rsid w:val="000A230D"/>
    <w:rsid w:val="000A7A35"/>
    <w:rsid w:val="000B1FD2"/>
    <w:rsid w:val="000B37A5"/>
    <w:rsid w:val="000B4EC3"/>
    <w:rsid w:val="000B5EC9"/>
    <w:rsid w:val="000C08D0"/>
    <w:rsid w:val="000C226B"/>
    <w:rsid w:val="000C25A7"/>
    <w:rsid w:val="000C52F8"/>
    <w:rsid w:val="000D60EA"/>
    <w:rsid w:val="000E04A0"/>
    <w:rsid w:val="000E25AE"/>
    <w:rsid w:val="000E4B65"/>
    <w:rsid w:val="000E5373"/>
    <w:rsid w:val="000E540E"/>
    <w:rsid w:val="000E55F5"/>
    <w:rsid w:val="000E6F0E"/>
    <w:rsid w:val="000F0052"/>
    <w:rsid w:val="000F0777"/>
    <w:rsid w:val="000F07D1"/>
    <w:rsid w:val="000F2610"/>
    <w:rsid w:val="000F2966"/>
    <w:rsid w:val="000F5EAD"/>
    <w:rsid w:val="000F6552"/>
    <w:rsid w:val="000F70D8"/>
    <w:rsid w:val="00100186"/>
    <w:rsid w:val="001027FE"/>
    <w:rsid w:val="00103893"/>
    <w:rsid w:val="00103B6D"/>
    <w:rsid w:val="00105460"/>
    <w:rsid w:val="00105D28"/>
    <w:rsid w:val="0010694F"/>
    <w:rsid w:val="00106AF6"/>
    <w:rsid w:val="00107BF6"/>
    <w:rsid w:val="0011064E"/>
    <w:rsid w:val="001114F4"/>
    <w:rsid w:val="001137BE"/>
    <w:rsid w:val="00113C0F"/>
    <w:rsid w:val="001149F7"/>
    <w:rsid w:val="001203D5"/>
    <w:rsid w:val="001212FF"/>
    <w:rsid w:val="0012208C"/>
    <w:rsid w:val="001220AF"/>
    <w:rsid w:val="0012399A"/>
    <w:rsid w:val="00127E9F"/>
    <w:rsid w:val="001301ED"/>
    <w:rsid w:val="001303E6"/>
    <w:rsid w:val="001326C8"/>
    <w:rsid w:val="001354C7"/>
    <w:rsid w:val="00135CED"/>
    <w:rsid w:val="00137630"/>
    <w:rsid w:val="00137904"/>
    <w:rsid w:val="00140221"/>
    <w:rsid w:val="001409DB"/>
    <w:rsid w:val="00140D94"/>
    <w:rsid w:val="00141DF0"/>
    <w:rsid w:val="00141F1C"/>
    <w:rsid w:val="001427F7"/>
    <w:rsid w:val="00143BF9"/>
    <w:rsid w:val="00146AA8"/>
    <w:rsid w:val="00154367"/>
    <w:rsid w:val="00154C1E"/>
    <w:rsid w:val="00155A3B"/>
    <w:rsid w:val="00155B97"/>
    <w:rsid w:val="00155C83"/>
    <w:rsid w:val="00156941"/>
    <w:rsid w:val="0015776F"/>
    <w:rsid w:val="00162B6D"/>
    <w:rsid w:val="00163C84"/>
    <w:rsid w:val="00163E0F"/>
    <w:rsid w:val="00166CF0"/>
    <w:rsid w:val="0016767D"/>
    <w:rsid w:val="00167D75"/>
    <w:rsid w:val="00170138"/>
    <w:rsid w:val="0017088E"/>
    <w:rsid w:val="00170A64"/>
    <w:rsid w:val="00171F15"/>
    <w:rsid w:val="00172216"/>
    <w:rsid w:val="00172F04"/>
    <w:rsid w:val="0017301E"/>
    <w:rsid w:val="00175888"/>
    <w:rsid w:val="00175D62"/>
    <w:rsid w:val="0017674A"/>
    <w:rsid w:val="001801B1"/>
    <w:rsid w:val="00180A57"/>
    <w:rsid w:val="00182006"/>
    <w:rsid w:val="00184F1E"/>
    <w:rsid w:val="001850C6"/>
    <w:rsid w:val="00187CE7"/>
    <w:rsid w:val="0019035A"/>
    <w:rsid w:val="00192C08"/>
    <w:rsid w:val="00192ECB"/>
    <w:rsid w:val="00194920"/>
    <w:rsid w:val="00194DDA"/>
    <w:rsid w:val="00195632"/>
    <w:rsid w:val="001964C5"/>
    <w:rsid w:val="00196B1F"/>
    <w:rsid w:val="00197C86"/>
    <w:rsid w:val="001A762C"/>
    <w:rsid w:val="001B2E60"/>
    <w:rsid w:val="001B3C1B"/>
    <w:rsid w:val="001B4612"/>
    <w:rsid w:val="001B4838"/>
    <w:rsid w:val="001B507A"/>
    <w:rsid w:val="001B7A54"/>
    <w:rsid w:val="001C005D"/>
    <w:rsid w:val="001C16B1"/>
    <w:rsid w:val="001C303B"/>
    <w:rsid w:val="001C60EE"/>
    <w:rsid w:val="001C6455"/>
    <w:rsid w:val="001C6709"/>
    <w:rsid w:val="001C7A4A"/>
    <w:rsid w:val="001D016F"/>
    <w:rsid w:val="001D0574"/>
    <w:rsid w:val="001D18E0"/>
    <w:rsid w:val="001D1E9A"/>
    <w:rsid w:val="001D405C"/>
    <w:rsid w:val="001D4871"/>
    <w:rsid w:val="001D4D55"/>
    <w:rsid w:val="001D76ED"/>
    <w:rsid w:val="001E21B2"/>
    <w:rsid w:val="001E25BF"/>
    <w:rsid w:val="001E323E"/>
    <w:rsid w:val="001E4962"/>
    <w:rsid w:val="001E5143"/>
    <w:rsid w:val="001E5E64"/>
    <w:rsid w:val="001E67D1"/>
    <w:rsid w:val="001E68C2"/>
    <w:rsid w:val="001E7EBC"/>
    <w:rsid w:val="001F23D1"/>
    <w:rsid w:val="001F49B1"/>
    <w:rsid w:val="00202D97"/>
    <w:rsid w:val="00205677"/>
    <w:rsid w:val="0020668F"/>
    <w:rsid w:val="0020749E"/>
    <w:rsid w:val="00210D1F"/>
    <w:rsid w:val="00215F42"/>
    <w:rsid w:val="00217837"/>
    <w:rsid w:val="00217A67"/>
    <w:rsid w:val="002236B6"/>
    <w:rsid w:val="002259FF"/>
    <w:rsid w:val="002267BC"/>
    <w:rsid w:val="002273FA"/>
    <w:rsid w:val="0022761E"/>
    <w:rsid w:val="002308AC"/>
    <w:rsid w:val="00230960"/>
    <w:rsid w:val="00232A40"/>
    <w:rsid w:val="00234699"/>
    <w:rsid w:val="00235BCE"/>
    <w:rsid w:val="00235C58"/>
    <w:rsid w:val="00235CC5"/>
    <w:rsid w:val="00236226"/>
    <w:rsid w:val="00240B15"/>
    <w:rsid w:val="00242FDA"/>
    <w:rsid w:val="00245C59"/>
    <w:rsid w:val="00246F3F"/>
    <w:rsid w:val="002477F9"/>
    <w:rsid w:val="00247BD0"/>
    <w:rsid w:val="00252590"/>
    <w:rsid w:val="00252905"/>
    <w:rsid w:val="00252FC7"/>
    <w:rsid w:val="002538D2"/>
    <w:rsid w:val="00256F0E"/>
    <w:rsid w:val="00260ABA"/>
    <w:rsid w:val="00260DDD"/>
    <w:rsid w:val="002626B6"/>
    <w:rsid w:val="0026665A"/>
    <w:rsid w:val="00267926"/>
    <w:rsid w:val="00270D28"/>
    <w:rsid w:val="0027283C"/>
    <w:rsid w:val="00272972"/>
    <w:rsid w:val="0027656B"/>
    <w:rsid w:val="00276E87"/>
    <w:rsid w:val="00284211"/>
    <w:rsid w:val="00286955"/>
    <w:rsid w:val="00292F3D"/>
    <w:rsid w:val="00294A63"/>
    <w:rsid w:val="00294B1A"/>
    <w:rsid w:val="00294C3A"/>
    <w:rsid w:val="002960E7"/>
    <w:rsid w:val="00296D4B"/>
    <w:rsid w:val="0029743E"/>
    <w:rsid w:val="002B1023"/>
    <w:rsid w:val="002B1D96"/>
    <w:rsid w:val="002B4614"/>
    <w:rsid w:val="002B630D"/>
    <w:rsid w:val="002C4938"/>
    <w:rsid w:val="002C4EE1"/>
    <w:rsid w:val="002D014C"/>
    <w:rsid w:val="002D3547"/>
    <w:rsid w:val="002D3AC4"/>
    <w:rsid w:val="002D3C9B"/>
    <w:rsid w:val="002D58A7"/>
    <w:rsid w:val="002D6214"/>
    <w:rsid w:val="002D7DF6"/>
    <w:rsid w:val="002E0C43"/>
    <w:rsid w:val="002E5106"/>
    <w:rsid w:val="002E6DC5"/>
    <w:rsid w:val="002F2C5F"/>
    <w:rsid w:val="002F3407"/>
    <w:rsid w:val="002F55BD"/>
    <w:rsid w:val="00304734"/>
    <w:rsid w:val="0030783A"/>
    <w:rsid w:val="003106C1"/>
    <w:rsid w:val="003154E9"/>
    <w:rsid w:val="0031618B"/>
    <w:rsid w:val="00320366"/>
    <w:rsid w:val="00320FB2"/>
    <w:rsid w:val="003309D3"/>
    <w:rsid w:val="00336FAE"/>
    <w:rsid w:val="003370B4"/>
    <w:rsid w:val="003376C6"/>
    <w:rsid w:val="0034079C"/>
    <w:rsid w:val="00343537"/>
    <w:rsid w:val="00347127"/>
    <w:rsid w:val="00352B6D"/>
    <w:rsid w:val="003572C3"/>
    <w:rsid w:val="00357B7D"/>
    <w:rsid w:val="00360B56"/>
    <w:rsid w:val="00362A7F"/>
    <w:rsid w:val="003644F8"/>
    <w:rsid w:val="00364D8F"/>
    <w:rsid w:val="00364DFA"/>
    <w:rsid w:val="00364FC8"/>
    <w:rsid w:val="003659AF"/>
    <w:rsid w:val="0036738B"/>
    <w:rsid w:val="00371F49"/>
    <w:rsid w:val="003723EA"/>
    <w:rsid w:val="00372CD6"/>
    <w:rsid w:val="00376E8F"/>
    <w:rsid w:val="00377169"/>
    <w:rsid w:val="00377707"/>
    <w:rsid w:val="003816A1"/>
    <w:rsid w:val="003850AF"/>
    <w:rsid w:val="00386443"/>
    <w:rsid w:val="00391A00"/>
    <w:rsid w:val="00391BEB"/>
    <w:rsid w:val="003948B1"/>
    <w:rsid w:val="00397575"/>
    <w:rsid w:val="003A046B"/>
    <w:rsid w:val="003A07BF"/>
    <w:rsid w:val="003A2D44"/>
    <w:rsid w:val="003A578F"/>
    <w:rsid w:val="003A7BCA"/>
    <w:rsid w:val="003B32A0"/>
    <w:rsid w:val="003B4BF7"/>
    <w:rsid w:val="003B5DE0"/>
    <w:rsid w:val="003C0C43"/>
    <w:rsid w:val="003C2804"/>
    <w:rsid w:val="003C6F5F"/>
    <w:rsid w:val="003C71A4"/>
    <w:rsid w:val="003C71C7"/>
    <w:rsid w:val="003C7409"/>
    <w:rsid w:val="003D017D"/>
    <w:rsid w:val="003D0CCC"/>
    <w:rsid w:val="003D2C85"/>
    <w:rsid w:val="003D3C38"/>
    <w:rsid w:val="003D5245"/>
    <w:rsid w:val="003D7B0F"/>
    <w:rsid w:val="003E30CC"/>
    <w:rsid w:val="003E38F5"/>
    <w:rsid w:val="003E6021"/>
    <w:rsid w:val="003E744D"/>
    <w:rsid w:val="003E78C9"/>
    <w:rsid w:val="003F0ADA"/>
    <w:rsid w:val="003F318B"/>
    <w:rsid w:val="003F64F1"/>
    <w:rsid w:val="0040083A"/>
    <w:rsid w:val="0040264C"/>
    <w:rsid w:val="00402964"/>
    <w:rsid w:val="00403967"/>
    <w:rsid w:val="00403D1A"/>
    <w:rsid w:val="0040580A"/>
    <w:rsid w:val="00406028"/>
    <w:rsid w:val="004064F7"/>
    <w:rsid w:val="00410649"/>
    <w:rsid w:val="004141AA"/>
    <w:rsid w:val="004154EC"/>
    <w:rsid w:val="00415D78"/>
    <w:rsid w:val="00417AE4"/>
    <w:rsid w:val="00417AE6"/>
    <w:rsid w:val="004226FD"/>
    <w:rsid w:val="00423C6C"/>
    <w:rsid w:val="00425031"/>
    <w:rsid w:val="00426C0B"/>
    <w:rsid w:val="004270E6"/>
    <w:rsid w:val="00431C77"/>
    <w:rsid w:val="00432F5A"/>
    <w:rsid w:val="004336E6"/>
    <w:rsid w:val="00433E4A"/>
    <w:rsid w:val="00435303"/>
    <w:rsid w:val="00436182"/>
    <w:rsid w:val="00436567"/>
    <w:rsid w:val="004370B5"/>
    <w:rsid w:val="00440198"/>
    <w:rsid w:val="004427D9"/>
    <w:rsid w:val="00443CC8"/>
    <w:rsid w:val="00446920"/>
    <w:rsid w:val="00454D3D"/>
    <w:rsid w:val="00456627"/>
    <w:rsid w:val="00460A90"/>
    <w:rsid w:val="0046147F"/>
    <w:rsid w:val="00461E9A"/>
    <w:rsid w:val="0046237B"/>
    <w:rsid w:val="00462E0D"/>
    <w:rsid w:val="004636C8"/>
    <w:rsid w:val="004654CA"/>
    <w:rsid w:val="00465515"/>
    <w:rsid w:val="00467CF6"/>
    <w:rsid w:val="00471549"/>
    <w:rsid w:val="004722A3"/>
    <w:rsid w:val="00473F73"/>
    <w:rsid w:val="00475BB0"/>
    <w:rsid w:val="00480F6B"/>
    <w:rsid w:val="004810B3"/>
    <w:rsid w:val="00481792"/>
    <w:rsid w:val="00482C48"/>
    <w:rsid w:val="00485927"/>
    <w:rsid w:val="00486254"/>
    <w:rsid w:val="004867AF"/>
    <w:rsid w:val="0049550A"/>
    <w:rsid w:val="00495842"/>
    <w:rsid w:val="00496DAA"/>
    <w:rsid w:val="004A02BC"/>
    <w:rsid w:val="004A0564"/>
    <w:rsid w:val="004A0A6C"/>
    <w:rsid w:val="004A1B5B"/>
    <w:rsid w:val="004A30B0"/>
    <w:rsid w:val="004B2880"/>
    <w:rsid w:val="004C08FE"/>
    <w:rsid w:val="004C0B57"/>
    <w:rsid w:val="004C0DA3"/>
    <w:rsid w:val="004C1FAE"/>
    <w:rsid w:val="004C239C"/>
    <w:rsid w:val="004C2B95"/>
    <w:rsid w:val="004C43A6"/>
    <w:rsid w:val="004C4E76"/>
    <w:rsid w:val="004D2FC5"/>
    <w:rsid w:val="004D396A"/>
    <w:rsid w:val="004D3CB9"/>
    <w:rsid w:val="004D447C"/>
    <w:rsid w:val="004D51B2"/>
    <w:rsid w:val="004D74E5"/>
    <w:rsid w:val="004D7EB6"/>
    <w:rsid w:val="004E06EF"/>
    <w:rsid w:val="004E26E0"/>
    <w:rsid w:val="004E370E"/>
    <w:rsid w:val="004E683E"/>
    <w:rsid w:val="004F1700"/>
    <w:rsid w:val="004F1BE3"/>
    <w:rsid w:val="004F4083"/>
    <w:rsid w:val="004F4B95"/>
    <w:rsid w:val="004F62D9"/>
    <w:rsid w:val="004F6852"/>
    <w:rsid w:val="004F7BE5"/>
    <w:rsid w:val="004F7DBE"/>
    <w:rsid w:val="0050014E"/>
    <w:rsid w:val="005022D5"/>
    <w:rsid w:val="0050405C"/>
    <w:rsid w:val="005077C5"/>
    <w:rsid w:val="005121E4"/>
    <w:rsid w:val="00515BB0"/>
    <w:rsid w:val="0051752D"/>
    <w:rsid w:val="00520FC1"/>
    <w:rsid w:val="00521B6E"/>
    <w:rsid w:val="005240A6"/>
    <w:rsid w:val="00524797"/>
    <w:rsid w:val="0052593C"/>
    <w:rsid w:val="005276EC"/>
    <w:rsid w:val="00535229"/>
    <w:rsid w:val="0053730E"/>
    <w:rsid w:val="005377F6"/>
    <w:rsid w:val="00540FA1"/>
    <w:rsid w:val="005417E8"/>
    <w:rsid w:val="00542BB1"/>
    <w:rsid w:val="005434A3"/>
    <w:rsid w:val="00543F3E"/>
    <w:rsid w:val="00544711"/>
    <w:rsid w:val="0054577D"/>
    <w:rsid w:val="00551C50"/>
    <w:rsid w:val="005520B6"/>
    <w:rsid w:val="00552895"/>
    <w:rsid w:val="00552B7B"/>
    <w:rsid w:val="005538D8"/>
    <w:rsid w:val="00553DF9"/>
    <w:rsid w:val="005542D6"/>
    <w:rsid w:val="00554E1A"/>
    <w:rsid w:val="00555B06"/>
    <w:rsid w:val="00556FAE"/>
    <w:rsid w:val="0055741E"/>
    <w:rsid w:val="00564063"/>
    <w:rsid w:val="0056681A"/>
    <w:rsid w:val="00567ABB"/>
    <w:rsid w:val="00570965"/>
    <w:rsid w:val="00572FDE"/>
    <w:rsid w:val="0057384F"/>
    <w:rsid w:val="00574488"/>
    <w:rsid w:val="00577154"/>
    <w:rsid w:val="00581DB5"/>
    <w:rsid w:val="00582D3F"/>
    <w:rsid w:val="00584683"/>
    <w:rsid w:val="00587BEB"/>
    <w:rsid w:val="00590279"/>
    <w:rsid w:val="005920E1"/>
    <w:rsid w:val="005955AE"/>
    <w:rsid w:val="00595F3C"/>
    <w:rsid w:val="00596165"/>
    <w:rsid w:val="00597290"/>
    <w:rsid w:val="005A1521"/>
    <w:rsid w:val="005A5CB3"/>
    <w:rsid w:val="005A5E28"/>
    <w:rsid w:val="005B0040"/>
    <w:rsid w:val="005B2AD4"/>
    <w:rsid w:val="005B4AD8"/>
    <w:rsid w:val="005B6F09"/>
    <w:rsid w:val="005C0D7F"/>
    <w:rsid w:val="005C23AD"/>
    <w:rsid w:val="005C2F7E"/>
    <w:rsid w:val="005C4056"/>
    <w:rsid w:val="005C59DE"/>
    <w:rsid w:val="005D0A18"/>
    <w:rsid w:val="005D543B"/>
    <w:rsid w:val="005D7F10"/>
    <w:rsid w:val="005E3426"/>
    <w:rsid w:val="005E73F5"/>
    <w:rsid w:val="005F0E1B"/>
    <w:rsid w:val="005F263F"/>
    <w:rsid w:val="005F3A74"/>
    <w:rsid w:val="005F4125"/>
    <w:rsid w:val="005F52E9"/>
    <w:rsid w:val="005F5B96"/>
    <w:rsid w:val="005F75D7"/>
    <w:rsid w:val="00600844"/>
    <w:rsid w:val="00606D3C"/>
    <w:rsid w:val="00611927"/>
    <w:rsid w:val="0062060E"/>
    <w:rsid w:val="00623420"/>
    <w:rsid w:val="006279FA"/>
    <w:rsid w:val="00630ECE"/>
    <w:rsid w:val="00633132"/>
    <w:rsid w:val="0063550D"/>
    <w:rsid w:val="0063752B"/>
    <w:rsid w:val="00640B67"/>
    <w:rsid w:val="00641CEC"/>
    <w:rsid w:val="00642D58"/>
    <w:rsid w:val="00647309"/>
    <w:rsid w:val="00647929"/>
    <w:rsid w:val="00647C8C"/>
    <w:rsid w:val="00647DD1"/>
    <w:rsid w:val="00652386"/>
    <w:rsid w:val="00652877"/>
    <w:rsid w:val="00655301"/>
    <w:rsid w:val="006561E8"/>
    <w:rsid w:val="0065656B"/>
    <w:rsid w:val="00656F59"/>
    <w:rsid w:val="006576A1"/>
    <w:rsid w:val="00660A33"/>
    <w:rsid w:val="0066678F"/>
    <w:rsid w:val="0067004B"/>
    <w:rsid w:val="006711E5"/>
    <w:rsid w:val="006720F1"/>
    <w:rsid w:val="0067256C"/>
    <w:rsid w:val="00672950"/>
    <w:rsid w:val="00672CCF"/>
    <w:rsid w:val="00673A7D"/>
    <w:rsid w:val="006764DF"/>
    <w:rsid w:val="00676925"/>
    <w:rsid w:val="00676B27"/>
    <w:rsid w:val="006800C9"/>
    <w:rsid w:val="00682D57"/>
    <w:rsid w:val="00684CDA"/>
    <w:rsid w:val="00690817"/>
    <w:rsid w:val="00692B65"/>
    <w:rsid w:val="006938A1"/>
    <w:rsid w:val="00695C45"/>
    <w:rsid w:val="006A2CC7"/>
    <w:rsid w:val="006A378A"/>
    <w:rsid w:val="006A7B19"/>
    <w:rsid w:val="006B05A2"/>
    <w:rsid w:val="006B26F1"/>
    <w:rsid w:val="006B745F"/>
    <w:rsid w:val="006C0AFA"/>
    <w:rsid w:val="006C0B8D"/>
    <w:rsid w:val="006C1067"/>
    <w:rsid w:val="006C291F"/>
    <w:rsid w:val="006C329A"/>
    <w:rsid w:val="006C43C9"/>
    <w:rsid w:val="006C5F3F"/>
    <w:rsid w:val="006C67BC"/>
    <w:rsid w:val="006C6A1D"/>
    <w:rsid w:val="006D1519"/>
    <w:rsid w:val="006D5568"/>
    <w:rsid w:val="006E1834"/>
    <w:rsid w:val="006E24D1"/>
    <w:rsid w:val="006E3FDD"/>
    <w:rsid w:val="006E444A"/>
    <w:rsid w:val="006E77FE"/>
    <w:rsid w:val="006E7AE0"/>
    <w:rsid w:val="006F3089"/>
    <w:rsid w:val="006F3563"/>
    <w:rsid w:val="006F3A8D"/>
    <w:rsid w:val="006F4148"/>
    <w:rsid w:val="00703C97"/>
    <w:rsid w:val="00705194"/>
    <w:rsid w:val="00705E2D"/>
    <w:rsid w:val="00706C54"/>
    <w:rsid w:val="007115D1"/>
    <w:rsid w:val="0071328C"/>
    <w:rsid w:val="00713313"/>
    <w:rsid w:val="00713DAB"/>
    <w:rsid w:val="00716A28"/>
    <w:rsid w:val="00721B6D"/>
    <w:rsid w:val="00721F9C"/>
    <w:rsid w:val="00724CCB"/>
    <w:rsid w:val="007257E5"/>
    <w:rsid w:val="00727511"/>
    <w:rsid w:val="00731B05"/>
    <w:rsid w:val="00734618"/>
    <w:rsid w:val="0073798E"/>
    <w:rsid w:val="007410D4"/>
    <w:rsid w:val="00741858"/>
    <w:rsid w:val="00744737"/>
    <w:rsid w:val="0074619B"/>
    <w:rsid w:val="00747904"/>
    <w:rsid w:val="00751389"/>
    <w:rsid w:val="00751682"/>
    <w:rsid w:val="007523B1"/>
    <w:rsid w:val="0075653D"/>
    <w:rsid w:val="00756A6E"/>
    <w:rsid w:val="00756FB8"/>
    <w:rsid w:val="00757FF2"/>
    <w:rsid w:val="007667BC"/>
    <w:rsid w:val="007669FC"/>
    <w:rsid w:val="00766A8B"/>
    <w:rsid w:val="0076790E"/>
    <w:rsid w:val="00767B72"/>
    <w:rsid w:val="00767EB1"/>
    <w:rsid w:val="00770B84"/>
    <w:rsid w:val="00770F37"/>
    <w:rsid w:val="0077215C"/>
    <w:rsid w:val="007737E6"/>
    <w:rsid w:val="00775587"/>
    <w:rsid w:val="00775900"/>
    <w:rsid w:val="007773A9"/>
    <w:rsid w:val="007804FF"/>
    <w:rsid w:val="00781DF8"/>
    <w:rsid w:val="00782137"/>
    <w:rsid w:val="00782449"/>
    <w:rsid w:val="007829D0"/>
    <w:rsid w:val="007836EA"/>
    <w:rsid w:val="00785B77"/>
    <w:rsid w:val="00787BC7"/>
    <w:rsid w:val="00790057"/>
    <w:rsid w:val="007916D4"/>
    <w:rsid w:val="00791BE9"/>
    <w:rsid w:val="00794C5E"/>
    <w:rsid w:val="0079584D"/>
    <w:rsid w:val="007A080C"/>
    <w:rsid w:val="007A10F0"/>
    <w:rsid w:val="007A1B1D"/>
    <w:rsid w:val="007A25DC"/>
    <w:rsid w:val="007B0155"/>
    <w:rsid w:val="007B0DF9"/>
    <w:rsid w:val="007B38FB"/>
    <w:rsid w:val="007B3A64"/>
    <w:rsid w:val="007B4A50"/>
    <w:rsid w:val="007B4F78"/>
    <w:rsid w:val="007B6036"/>
    <w:rsid w:val="007B6298"/>
    <w:rsid w:val="007B6942"/>
    <w:rsid w:val="007B7352"/>
    <w:rsid w:val="007C487B"/>
    <w:rsid w:val="007C60A4"/>
    <w:rsid w:val="007C78BF"/>
    <w:rsid w:val="007D0485"/>
    <w:rsid w:val="007D136E"/>
    <w:rsid w:val="007D181A"/>
    <w:rsid w:val="007D3616"/>
    <w:rsid w:val="007D3E64"/>
    <w:rsid w:val="007D5324"/>
    <w:rsid w:val="007D75D9"/>
    <w:rsid w:val="007E1AED"/>
    <w:rsid w:val="007E2422"/>
    <w:rsid w:val="007E293C"/>
    <w:rsid w:val="007E2E33"/>
    <w:rsid w:val="007E53B3"/>
    <w:rsid w:val="007E62C5"/>
    <w:rsid w:val="007F2323"/>
    <w:rsid w:val="007F2F94"/>
    <w:rsid w:val="007F52A5"/>
    <w:rsid w:val="007F7223"/>
    <w:rsid w:val="007F7953"/>
    <w:rsid w:val="00800289"/>
    <w:rsid w:val="00801969"/>
    <w:rsid w:val="008037BF"/>
    <w:rsid w:val="0080475B"/>
    <w:rsid w:val="00807322"/>
    <w:rsid w:val="008106F1"/>
    <w:rsid w:val="00810ADD"/>
    <w:rsid w:val="00814D52"/>
    <w:rsid w:val="00827B62"/>
    <w:rsid w:val="00833D70"/>
    <w:rsid w:val="0083482B"/>
    <w:rsid w:val="00835969"/>
    <w:rsid w:val="00835D3B"/>
    <w:rsid w:val="0083624B"/>
    <w:rsid w:val="00836937"/>
    <w:rsid w:val="008416E2"/>
    <w:rsid w:val="00846C16"/>
    <w:rsid w:val="008505A1"/>
    <w:rsid w:val="00851DD6"/>
    <w:rsid w:val="008521A3"/>
    <w:rsid w:val="008538FB"/>
    <w:rsid w:val="0086009D"/>
    <w:rsid w:val="00862C75"/>
    <w:rsid w:val="0086308B"/>
    <w:rsid w:val="00863C45"/>
    <w:rsid w:val="008641E8"/>
    <w:rsid w:val="00864FAA"/>
    <w:rsid w:val="00867CF3"/>
    <w:rsid w:val="00870D5F"/>
    <w:rsid w:val="00871704"/>
    <w:rsid w:val="0087171F"/>
    <w:rsid w:val="00872281"/>
    <w:rsid w:val="008761FB"/>
    <w:rsid w:val="008824D2"/>
    <w:rsid w:val="00887D0D"/>
    <w:rsid w:val="0089066A"/>
    <w:rsid w:val="008914E0"/>
    <w:rsid w:val="008916F1"/>
    <w:rsid w:val="00892F34"/>
    <w:rsid w:val="00893A8C"/>
    <w:rsid w:val="008942F1"/>
    <w:rsid w:val="0089597A"/>
    <w:rsid w:val="00896586"/>
    <w:rsid w:val="00897B32"/>
    <w:rsid w:val="008A3408"/>
    <w:rsid w:val="008A3F9D"/>
    <w:rsid w:val="008A711B"/>
    <w:rsid w:val="008A77E5"/>
    <w:rsid w:val="008A7DE8"/>
    <w:rsid w:val="008B0AE5"/>
    <w:rsid w:val="008B0E56"/>
    <w:rsid w:val="008B146E"/>
    <w:rsid w:val="008B220C"/>
    <w:rsid w:val="008B4938"/>
    <w:rsid w:val="008B5DEE"/>
    <w:rsid w:val="008B6C92"/>
    <w:rsid w:val="008D0822"/>
    <w:rsid w:val="008D2E02"/>
    <w:rsid w:val="008D43E4"/>
    <w:rsid w:val="008D517C"/>
    <w:rsid w:val="008D5EC8"/>
    <w:rsid w:val="008E0BCA"/>
    <w:rsid w:val="008E26C8"/>
    <w:rsid w:val="008E76C9"/>
    <w:rsid w:val="008E7C62"/>
    <w:rsid w:val="008F0935"/>
    <w:rsid w:val="008F2863"/>
    <w:rsid w:val="008F41F8"/>
    <w:rsid w:val="008F55B6"/>
    <w:rsid w:val="008F6D7A"/>
    <w:rsid w:val="008F767B"/>
    <w:rsid w:val="008F7DF8"/>
    <w:rsid w:val="00900545"/>
    <w:rsid w:val="00900C8D"/>
    <w:rsid w:val="009010CF"/>
    <w:rsid w:val="00901118"/>
    <w:rsid w:val="009011CE"/>
    <w:rsid w:val="00902949"/>
    <w:rsid w:val="00906855"/>
    <w:rsid w:val="00907715"/>
    <w:rsid w:val="0091050F"/>
    <w:rsid w:val="00917AC9"/>
    <w:rsid w:val="00920A47"/>
    <w:rsid w:val="009211AE"/>
    <w:rsid w:val="009213E5"/>
    <w:rsid w:val="00921949"/>
    <w:rsid w:val="00923EBA"/>
    <w:rsid w:val="00924722"/>
    <w:rsid w:val="00924E7D"/>
    <w:rsid w:val="009260C3"/>
    <w:rsid w:val="009262A4"/>
    <w:rsid w:val="00930291"/>
    <w:rsid w:val="00934096"/>
    <w:rsid w:val="00936EA1"/>
    <w:rsid w:val="009405E7"/>
    <w:rsid w:val="00942BB8"/>
    <w:rsid w:val="009446B5"/>
    <w:rsid w:val="009527D2"/>
    <w:rsid w:val="0095291B"/>
    <w:rsid w:val="00952FE8"/>
    <w:rsid w:val="00953340"/>
    <w:rsid w:val="009536CD"/>
    <w:rsid w:val="00956DA3"/>
    <w:rsid w:val="00961451"/>
    <w:rsid w:val="00961C4C"/>
    <w:rsid w:val="00962DC1"/>
    <w:rsid w:val="00963899"/>
    <w:rsid w:val="00964EB2"/>
    <w:rsid w:val="0096520A"/>
    <w:rsid w:val="00966858"/>
    <w:rsid w:val="00967C73"/>
    <w:rsid w:val="00967D7F"/>
    <w:rsid w:val="00967F32"/>
    <w:rsid w:val="00974B45"/>
    <w:rsid w:val="00980361"/>
    <w:rsid w:val="00980DF4"/>
    <w:rsid w:val="00981630"/>
    <w:rsid w:val="00982016"/>
    <w:rsid w:val="0098245E"/>
    <w:rsid w:val="00982461"/>
    <w:rsid w:val="00982E3B"/>
    <w:rsid w:val="009837C8"/>
    <w:rsid w:val="00984853"/>
    <w:rsid w:val="00985ED5"/>
    <w:rsid w:val="00986537"/>
    <w:rsid w:val="00987DD1"/>
    <w:rsid w:val="00990933"/>
    <w:rsid w:val="00991CB6"/>
    <w:rsid w:val="00991F5B"/>
    <w:rsid w:val="00992F76"/>
    <w:rsid w:val="00996AD7"/>
    <w:rsid w:val="009A0A93"/>
    <w:rsid w:val="009A2161"/>
    <w:rsid w:val="009A3B30"/>
    <w:rsid w:val="009A474B"/>
    <w:rsid w:val="009A5C02"/>
    <w:rsid w:val="009B1B58"/>
    <w:rsid w:val="009B2450"/>
    <w:rsid w:val="009B3165"/>
    <w:rsid w:val="009B4F59"/>
    <w:rsid w:val="009B53F5"/>
    <w:rsid w:val="009B6300"/>
    <w:rsid w:val="009C2604"/>
    <w:rsid w:val="009C4CE9"/>
    <w:rsid w:val="009C6934"/>
    <w:rsid w:val="009D0875"/>
    <w:rsid w:val="009D1FDE"/>
    <w:rsid w:val="009D3210"/>
    <w:rsid w:val="009D4D12"/>
    <w:rsid w:val="009D55FF"/>
    <w:rsid w:val="009D710E"/>
    <w:rsid w:val="009E0644"/>
    <w:rsid w:val="009E2BA6"/>
    <w:rsid w:val="009E7D2D"/>
    <w:rsid w:val="009E7EED"/>
    <w:rsid w:val="009E7F5D"/>
    <w:rsid w:val="009F216D"/>
    <w:rsid w:val="009F23DB"/>
    <w:rsid w:val="009F64CE"/>
    <w:rsid w:val="009F673B"/>
    <w:rsid w:val="009F77E9"/>
    <w:rsid w:val="00A001CF"/>
    <w:rsid w:val="00A0116D"/>
    <w:rsid w:val="00A01989"/>
    <w:rsid w:val="00A02AAC"/>
    <w:rsid w:val="00A06109"/>
    <w:rsid w:val="00A06D53"/>
    <w:rsid w:val="00A07CBD"/>
    <w:rsid w:val="00A10435"/>
    <w:rsid w:val="00A10896"/>
    <w:rsid w:val="00A10F0D"/>
    <w:rsid w:val="00A13874"/>
    <w:rsid w:val="00A14072"/>
    <w:rsid w:val="00A20786"/>
    <w:rsid w:val="00A257F5"/>
    <w:rsid w:val="00A25808"/>
    <w:rsid w:val="00A26F5C"/>
    <w:rsid w:val="00A2719D"/>
    <w:rsid w:val="00A30A2E"/>
    <w:rsid w:val="00A457E9"/>
    <w:rsid w:val="00A4599E"/>
    <w:rsid w:val="00A470B9"/>
    <w:rsid w:val="00A516C1"/>
    <w:rsid w:val="00A51EDE"/>
    <w:rsid w:val="00A52C0E"/>
    <w:rsid w:val="00A53876"/>
    <w:rsid w:val="00A54DAE"/>
    <w:rsid w:val="00A572DD"/>
    <w:rsid w:val="00A641D1"/>
    <w:rsid w:val="00A65275"/>
    <w:rsid w:val="00A65A76"/>
    <w:rsid w:val="00A66594"/>
    <w:rsid w:val="00A67050"/>
    <w:rsid w:val="00A75211"/>
    <w:rsid w:val="00A75EF3"/>
    <w:rsid w:val="00A763AD"/>
    <w:rsid w:val="00A77E53"/>
    <w:rsid w:val="00A82C56"/>
    <w:rsid w:val="00A82FAF"/>
    <w:rsid w:val="00A83796"/>
    <w:rsid w:val="00A84479"/>
    <w:rsid w:val="00A87A51"/>
    <w:rsid w:val="00A9034F"/>
    <w:rsid w:val="00A90F34"/>
    <w:rsid w:val="00A95B05"/>
    <w:rsid w:val="00A9627D"/>
    <w:rsid w:val="00A96703"/>
    <w:rsid w:val="00A96A44"/>
    <w:rsid w:val="00A9731A"/>
    <w:rsid w:val="00A97814"/>
    <w:rsid w:val="00AA1036"/>
    <w:rsid w:val="00AA430C"/>
    <w:rsid w:val="00AA6B2C"/>
    <w:rsid w:val="00AA76B7"/>
    <w:rsid w:val="00AB1009"/>
    <w:rsid w:val="00AB6AEB"/>
    <w:rsid w:val="00AC1293"/>
    <w:rsid w:val="00AC24BF"/>
    <w:rsid w:val="00AC2ADB"/>
    <w:rsid w:val="00AC3B46"/>
    <w:rsid w:val="00AC4AE6"/>
    <w:rsid w:val="00AC6188"/>
    <w:rsid w:val="00AC6FA8"/>
    <w:rsid w:val="00AD0EAB"/>
    <w:rsid w:val="00AD13C1"/>
    <w:rsid w:val="00AD6E8D"/>
    <w:rsid w:val="00AD7F65"/>
    <w:rsid w:val="00AE0164"/>
    <w:rsid w:val="00AE0B32"/>
    <w:rsid w:val="00AE12A2"/>
    <w:rsid w:val="00AE2109"/>
    <w:rsid w:val="00AE258C"/>
    <w:rsid w:val="00AE500D"/>
    <w:rsid w:val="00AE5340"/>
    <w:rsid w:val="00AE7326"/>
    <w:rsid w:val="00AF09DB"/>
    <w:rsid w:val="00AF0A9C"/>
    <w:rsid w:val="00AF28BB"/>
    <w:rsid w:val="00B03F0D"/>
    <w:rsid w:val="00B04BEC"/>
    <w:rsid w:val="00B123D8"/>
    <w:rsid w:val="00B141B5"/>
    <w:rsid w:val="00B211EB"/>
    <w:rsid w:val="00B21B2F"/>
    <w:rsid w:val="00B23C5F"/>
    <w:rsid w:val="00B31389"/>
    <w:rsid w:val="00B32EC7"/>
    <w:rsid w:val="00B33047"/>
    <w:rsid w:val="00B33BAB"/>
    <w:rsid w:val="00B33D21"/>
    <w:rsid w:val="00B34CAE"/>
    <w:rsid w:val="00B35D6A"/>
    <w:rsid w:val="00B35F5D"/>
    <w:rsid w:val="00B36A26"/>
    <w:rsid w:val="00B429C5"/>
    <w:rsid w:val="00B446B9"/>
    <w:rsid w:val="00B449E9"/>
    <w:rsid w:val="00B451AB"/>
    <w:rsid w:val="00B45E98"/>
    <w:rsid w:val="00B50136"/>
    <w:rsid w:val="00B515B9"/>
    <w:rsid w:val="00B51AFF"/>
    <w:rsid w:val="00B51F60"/>
    <w:rsid w:val="00B54EA6"/>
    <w:rsid w:val="00B57C36"/>
    <w:rsid w:val="00B6210F"/>
    <w:rsid w:val="00B626AC"/>
    <w:rsid w:val="00B62EB4"/>
    <w:rsid w:val="00B631C2"/>
    <w:rsid w:val="00B63239"/>
    <w:rsid w:val="00B643E4"/>
    <w:rsid w:val="00B65593"/>
    <w:rsid w:val="00B667D8"/>
    <w:rsid w:val="00B66DC1"/>
    <w:rsid w:val="00B702AB"/>
    <w:rsid w:val="00B7132C"/>
    <w:rsid w:val="00B71BCA"/>
    <w:rsid w:val="00B71DEF"/>
    <w:rsid w:val="00B726D8"/>
    <w:rsid w:val="00B74D3B"/>
    <w:rsid w:val="00B74EA0"/>
    <w:rsid w:val="00B80643"/>
    <w:rsid w:val="00B8152C"/>
    <w:rsid w:val="00B81B44"/>
    <w:rsid w:val="00B85349"/>
    <w:rsid w:val="00B85830"/>
    <w:rsid w:val="00B85F1C"/>
    <w:rsid w:val="00B96A69"/>
    <w:rsid w:val="00B97592"/>
    <w:rsid w:val="00B97843"/>
    <w:rsid w:val="00BA4D99"/>
    <w:rsid w:val="00BA705D"/>
    <w:rsid w:val="00BB003F"/>
    <w:rsid w:val="00BB020D"/>
    <w:rsid w:val="00BB1014"/>
    <w:rsid w:val="00BB2711"/>
    <w:rsid w:val="00BB5061"/>
    <w:rsid w:val="00BB5DE5"/>
    <w:rsid w:val="00BB6273"/>
    <w:rsid w:val="00BC0578"/>
    <w:rsid w:val="00BC0858"/>
    <w:rsid w:val="00BD02B0"/>
    <w:rsid w:val="00BD1327"/>
    <w:rsid w:val="00BD2861"/>
    <w:rsid w:val="00BD4EC3"/>
    <w:rsid w:val="00BD7204"/>
    <w:rsid w:val="00BD7919"/>
    <w:rsid w:val="00BE1987"/>
    <w:rsid w:val="00BE1E24"/>
    <w:rsid w:val="00BE4C99"/>
    <w:rsid w:val="00BE7384"/>
    <w:rsid w:val="00BE7CE7"/>
    <w:rsid w:val="00BF0636"/>
    <w:rsid w:val="00BF0FC6"/>
    <w:rsid w:val="00BF5A9C"/>
    <w:rsid w:val="00C00E1E"/>
    <w:rsid w:val="00C01715"/>
    <w:rsid w:val="00C0352B"/>
    <w:rsid w:val="00C045B4"/>
    <w:rsid w:val="00C0775C"/>
    <w:rsid w:val="00C102B9"/>
    <w:rsid w:val="00C11876"/>
    <w:rsid w:val="00C12805"/>
    <w:rsid w:val="00C14BE9"/>
    <w:rsid w:val="00C16981"/>
    <w:rsid w:val="00C1771F"/>
    <w:rsid w:val="00C2115D"/>
    <w:rsid w:val="00C2133E"/>
    <w:rsid w:val="00C24206"/>
    <w:rsid w:val="00C32131"/>
    <w:rsid w:val="00C32613"/>
    <w:rsid w:val="00C36619"/>
    <w:rsid w:val="00C37DFE"/>
    <w:rsid w:val="00C40F46"/>
    <w:rsid w:val="00C4352C"/>
    <w:rsid w:val="00C45397"/>
    <w:rsid w:val="00C45760"/>
    <w:rsid w:val="00C6496A"/>
    <w:rsid w:val="00C67396"/>
    <w:rsid w:val="00C67AD2"/>
    <w:rsid w:val="00C701DC"/>
    <w:rsid w:val="00C76725"/>
    <w:rsid w:val="00C80318"/>
    <w:rsid w:val="00C810B0"/>
    <w:rsid w:val="00C816B0"/>
    <w:rsid w:val="00C83813"/>
    <w:rsid w:val="00C855E1"/>
    <w:rsid w:val="00C86D39"/>
    <w:rsid w:val="00C86E18"/>
    <w:rsid w:val="00C8755B"/>
    <w:rsid w:val="00C878C1"/>
    <w:rsid w:val="00C91E2C"/>
    <w:rsid w:val="00C94584"/>
    <w:rsid w:val="00C95402"/>
    <w:rsid w:val="00C95B2A"/>
    <w:rsid w:val="00C96124"/>
    <w:rsid w:val="00C96B20"/>
    <w:rsid w:val="00C9709C"/>
    <w:rsid w:val="00CA0EDC"/>
    <w:rsid w:val="00CA329C"/>
    <w:rsid w:val="00CA5CE3"/>
    <w:rsid w:val="00CA7C36"/>
    <w:rsid w:val="00CB1AA2"/>
    <w:rsid w:val="00CB2B01"/>
    <w:rsid w:val="00CC251F"/>
    <w:rsid w:val="00CC6971"/>
    <w:rsid w:val="00CD040D"/>
    <w:rsid w:val="00CD064E"/>
    <w:rsid w:val="00CD292B"/>
    <w:rsid w:val="00CD4791"/>
    <w:rsid w:val="00CE0C19"/>
    <w:rsid w:val="00CE43A6"/>
    <w:rsid w:val="00CE4A06"/>
    <w:rsid w:val="00CE4BF0"/>
    <w:rsid w:val="00CE589B"/>
    <w:rsid w:val="00CF2305"/>
    <w:rsid w:val="00CF2912"/>
    <w:rsid w:val="00CF2C20"/>
    <w:rsid w:val="00CF3A8C"/>
    <w:rsid w:val="00CF6132"/>
    <w:rsid w:val="00CF7741"/>
    <w:rsid w:val="00D0051A"/>
    <w:rsid w:val="00D0104A"/>
    <w:rsid w:val="00D02775"/>
    <w:rsid w:val="00D04154"/>
    <w:rsid w:val="00D05FEC"/>
    <w:rsid w:val="00D113D8"/>
    <w:rsid w:val="00D1141E"/>
    <w:rsid w:val="00D1738F"/>
    <w:rsid w:val="00D20833"/>
    <w:rsid w:val="00D2122C"/>
    <w:rsid w:val="00D21C2B"/>
    <w:rsid w:val="00D23294"/>
    <w:rsid w:val="00D25DE6"/>
    <w:rsid w:val="00D260D8"/>
    <w:rsid w:val="00D31D23"/>
    <w:rsid w:val="00D36BF6"/>
    <w:rsid w:val="00D405C9"/>
    <w:rsid w:val="00D406D7"/>
    <w:rsid w:val="00D42279"/>
    <w:rsid w:val="00D447BD"/>
    <w:rsid w:val="00D469A6"/>
    <w:rsid w:val="00D5076D"/>
    <w:rsid w:val="00D51AD1"/>
    <w:rsid w:val="00D54880"/>
    <w:rsid w:val="00D5739F"/>
    <w:rsid w:val="00D57E3F"/>
    <w:rsid w:val="00D64036"/>
    <w:rsid w:val="00D64C9C"/>
    <w:rsid w:val="00D66857"/>
    <w:rsid w:val="00D702B2"/>
    <w:rsid w:val="00D74436"/>
    <w:rsid w:val="00D76300"/>
    <w:rsid w:val="00D763C2"/>
    <w:rsid w:val="00D77217"/>
    <w:rsid w:val="00D77E76"/>
    <w:rsid w:val="00D80239"/>
    <w:rsid w:val="00D80745"/>
    <w:rsid w:val="00D81A6A"/>
    <w:rsid w:val="00D86817"/>
    <w:rsid w:val="00D91265"/>
    <w:rsid w:val="00D91762"/>
    <w:rsid w:val="00D944D5"/>
    <w:rsid w:val="00D952C2"/>
    <w:rsid w:val="00D966B3"/>
    <w:rsid w:val="00D96758"/>
    <w:rsid w:val="00D968BC"/>
    <w:rsid w:val="00D972D0"/>
    <w:rsid w:val="00DA1089"/>
    <w:rsid w:val="00DA11BF"/>
    <w:rsid w:val="00DB06A6"/>
    <w:rsid w:val="00DB0D97"/>
    <w:rsid w:val="00DB45F9"/>
    <w:rsid w:val="00DB4D17"/>
    <w:rsid w:val="00DB5483"/>
    <w:rsid w:val="00DB6200"/>
    <w:rsid w:val="00DB7493"/>
    <w:rsid w:val="00DC1101"/>
    <w:rsid w:val="00DC1DF6"/>
    <w:rsid w:val="00DC3C01"/>
    <w:rsid w:val="00DC4927"/>
    <w:rsid w:val="00DC6B3B"/>
    <w:rsid w:val="00DD43BB"/>
    <w:rsid w:val="00DD5461"/>
    <w:rsid w:val="00DD6F33"/>
    <w:rsid w:val="00DD7649"/>
    <w:rsid w:val="00DE089D"/>
    <w:rsid w:val="00DE35FC"/>
    <w:rsid w:val="00DE3859"/>
    <w:rsid w:val="00DE589E"/>
    <w:rsid w:val="00DF247A"/>
    <w:rsid w:val="00DF613B"/>
    <w:rsid w:val="00DF633A"/>
    <w:rsid w:val="00DF6FE8"/>
    <w:rsid w:val="00DF741A"/>
    <w:rsid w:val="00E0063D"/>
    <w:rsid w:val="00E016CB"/>
    <w:rsid w:val="00E01A84"/>
    <w:rsid w:val="00E01B5B"/>
    <w:rsid w:val="00E03951"/>
    <w:rsid w:val="00E0437C"/>
    <w:rsid w:val="00E04F7D"/>
    <w:rsid w:val="00E05C1F"/>
    <w:rsid w:val="00E05F3B"/>
    <w:rsid w:val="00E07E03"/>
    <w:rsid w:val="00E109D1"/>
    <w:rsid w:val="00E11340"/>
    <w:rsid w:val="00E11903"/>
    <w:rsid w:val="00E129DD"/>
    <w:rsid w:val="00E131C7"/>
    <w:rsid w:val="00E16389"/>
    <w:rsid w:val="00E24013"/>
    <w:rsid w:val="00E25586"/>
    <w:rsid w:val="00E25C66"/>
    <w:rsid w:val="00E264C7"/>
    <w:rsid w:val="00E26813"/>
    <w:rsid w:val="00E327DE"/>
    <w:rsid w:val="00E33CF4"/>
    <w:rsid w:val="00E3424B"/>
    <w:rsid w:val="00E36098"/>
    <w:rsid w:val="00E42BF4"/>
    <w:rsid w:val="00E42F8E"/>
    <w:rsid w:val="00E511A1"/>
    <w:rsid w:val="00E5263B"/>
    <w:rsid w:val="00E530BC"/>
    <w:rsid w:val="00E553EB"/>
    <w:rsid w:val="00E572E5"/>
    <w:rsid w:val="00E6184F"/>
    <w:rsid w:val="00E67533"/>
    <w:rsid w:val="00E7024E"/>
    <w:rsid w:val="00E7434F"/>
    <w:rsid w:val="00E768FB"/>
    <w:rsid w:val="00E777C8"/>
    <w:rsid w:val="00E8009F"/>
    <w:rsid w:val="00E80C74"/>
    <w:rsid w:val="00E83A7E"/>
    <w:rsid w:val="00E85597"/>
    <w:rsid w:val="00E90E75"/>
    <w:rsid w:val="00E911D8"/>
    <w:rsid w:val="00E91356"/>
    <w:rsid w:val="00E9149C"/>
    <w:rsid w:val="00E95759"/>
    <w:rsid w:val="00E95CAF"/>
    <w:rsid w:val="00E96799"/>
    <w:rsid w:val="00E968BA"/>
    <w:rsid w:val="00EA1AE8"/>
    <w:rsid w:val="00EA591E"/>
    <w:rsid w:val="00EA701C"/>
    <w:rsid w:val="00EA70AD"/>
    <w:rsid w:val="00EA71C5"/>
    <w:rsid w:val="00EB0D65"/>
    <w:rsid w:val="00EB2E12"/>
    <w:rsid w:val="00EB5F92"/>
    <w:rsid w:val="00EB6781"/>
    <w:rsid w:val="00EB7643"/>
    <w:rsid w:val="00EC047E"/>
    <w:rsid w:val="00EC19C8"/>
    <w:rsid w:val="00EC4F85"/>
    <w:rsid w:val="00EC5C3B"/>
    <w:rsid w:val="00EC6E47"/>
    <w:rsid w:val="00ED0664"/>
    <w:rsid w:val="00ED1F2A"/>
    <w:rsid w:val="00ED2895"/>
    <w:rsid w:val="00ED2EA4"/>
    <w:rsid w:val="00ED3DCD"/>
    <w:rsid w:val="00ED7B68"/>
    <w:rsid w:val="00EE1D71"/>
    <w:rsid w:val="00EE2F27"/>
    <w:rsid w:val="00EE3DB4"/>
    <w:rsid w:val="00EE6E78"/>
    <w:rsid w:val="00EE7660"/>
    <w:rsid w:val="00EF016B"/>
    <w:rsid w:val="00EF0DFE"/>
    <w:rsid w:val="00EF1C16"/>
    <w:rsid w:val="00EF2E8B"/>
    <w:rsid w:val="00EF353B"/>
    <w:rsid w:val="00EF41B5"/>
    <w:rsid w:val="00EF610A"/>
    <w:rsid w:val="00F006BE"/>
    <w:rsid w:val="00F02DBE"/>
    <w:rsid w:val="00F0492E"/>
    <w:rsid w:val="00F05801"/>
    <w:rsid w:val="00F0689B"/>
    <w:rsid w:val="00F1329B"/>
    <w:rsid w:val="00F16A45"/>
    <w:rsid w:val="00F20FA5"/>
    <w:rsid w:val="00F26733"/>
    <w:rsid w:val="00F271AE"/>
    <w:rsid w:val="00F31CEC"/>
    <w:rsid w:val="00F31F96"/>
    <w:rsid w:val="00F36477"/>
    <w:rsid w:val="00F3717E"/>
    <w:rsid w:val="00F41324"/>
    <w:rsid w:val="00F44759"/>
    <w:rsid w:val="00F4613F"/>
    <w:rsid w:val="00F4638C"/>
    <w:rsid w:val="00F47232"/>
    <w:rsid w:val="00F5064F"/>
    <w:rsid w:val="00F53691"/>
    <w:rsid w:val="00F5385D"/>
    <w:rsid w:val="00F53D8C"/>
    <w:rsid w:val="00F54EA3"/>
    <w:rsid w:val="00F54FF1"/>
    <w:rsid w:val="00F551C8"/>
    <w:rsid w:val="00F55684"/>
    <w:rsid w:val="00F55EF4"/>
    <w:rsid w:val="00F566C7"/>
    <w:rsid w:val="00F57917"/>
    <w:rsid w:val="00F60895"/>
    <w:rsid w:val="00F63133"/>
    <w:rsid w:val="00F652CA"/>
    <w:rsid w:val="00F653A4"/>
    <w:rsid w:val="00F72271"/>
    <w:rsid w:val="00F737E8"/>
    <w:rsid w:val="00F73EB2"/>
    <w:rsid w:val="00F740CA"/>
    <w:rsid w:val="00F741E9"/>
    <w:rsid w:val="00F75CEA"/>
    <w:rsid w:val="00F810EB"/>
    <w:rsid w:val="00F83118"/>
    <w:rsid w:val="00F84512"/>
    <w:rsid w:val="00F857EE"/>
    <w:rsid w:val="00F85BEB"/>
    <w:rsid w:val="00F870D2"/>
    <w:rsid w:val="00F87C44"/>
    <w:rsid w:val="00F96106"/>
    <w:rsid w:val="00FA2395"/>
    <w:rsid w:val="00FA486A"/>
    <w:rsid w:val="00FA4D4E"/>
    <w:rsid w:val="00FA5E84"/>
    <w:rsid w:val="00FA6452"/>
    <w:rsid w:val="00FB5374"/>
    <w:rsid w:val="00FB54C8"/>
    <w:rsid w:val="00FB5722"/>
    <w:rsid w:val="00FB5DD0"/>
    <w:rsid w:val="00FC17BF"/>
    <w:rsid w:val="00FC4F95"/>
    <w:rsid w:val="00FC62DF"/>
    <w:rsid w:val="00FD0805"/>
    <w:rsid w:val="00FD29DE"/>
    <w:rsid w:val="00FD3413"/>
    <w:rsid w:val="00FD3E86"/>
    <w:rsid w:val="00FD552E"/>
    <w:rsid w:val="00FD5678"/>
    <w:rsid w:val="00FD589B"/>
    <w:rsid w:val="00FD7A77"/>
    <w:rsid w:val="00FE050F"/>
    <w:rsid w:val="00FE1CD8"/>
    <w:rsid w:val="00FE5F08"/>
    <w:rsid w:val="00FE6F6E"/>
    <w:rsid w:val="00FE7EE7"/>
    <w:rsid w:val="00FF0A1E"/>
    <w:rsid w:val="00FF30C3"/>
    <w:rsid w:val="00FF40DE"/>
    <w:rsid w:val="00FF4F26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31895C-EE51-4E6A-9E03-91A9DD8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6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633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6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633A"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uiPriority w:val="99"/>
    <w:rsid w:val="00DF633A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656F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911"/>
    <w:rPr>
      <w:sz w:val="0"/>
      <w:szCs w:val="0"/>
    </w:rPr>
  </w:style>
  <w:style w:type="paragraph" w:styleId="a6">
    <w:name w:val="Normal (Web)"/>
    <w:basedOn w:val="a"/>
    <w:rsid w:val="00BA705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">
    <w:name w:val="列出段落1"/>
    <w:basedOn w:val="a"/>
    <w:rsid w:val="00F72271"/>
    <w:pPr>
      <w:ind w:firstLineChars="200" w:firstLine="420"/>
    </w:pPr>
  </w:style>
  <w:style w:type="paragraph" w:styleId="a7">
    <w:name w:val="List Paragraph"/>
    <w:basedOn w:val="a"/>
    <w:uiPriority w:val="34"/>
    <w:qFormat/>
    <w:rsid w:val="006C329A"/>
    <w:pPr>
      <w:ind w:firstLineChars="200" w:firstLine="420"/>
    </w:pPr>
  </w:style>
  <w:style w:type="paragraph" w:customStyle="1" w:styleId="2">
    <w:name w:val="列出段落2"/>
    <w:basedOn w:val="a"/>
    <w:rsid w:val="006C329A"/>
    <w:pPr>
      <w:ind w:firstLineChars="200" w:firstLine="420"/>
    </w:pPr>
  </w:style>
  <w:style w:type="paragraph" w:customStyle="1" w:styleId="KH">
    <w:name w:val="KH 三级标题"/>
    <w:basedOn w:val="a"/>
    <w:rsid w:val="00B449E9"/>
    <w:pPr>
      <w:spacing w:beforeLines="50" w:afterLines="50" w:line="360" w:lineRule="auto"/>
      <w:ind w:firstLineChars="200" w:firstLine="200"/>
      <w:outlineLvl w:val="2"/>
    </w:pPr>
    <w:rPr>
      <w:rFonts w:ascii="黑体" w:eastAsia="黑体" w:hAnsi="宋体"/>
      <w:sz w:val="30"/>
      <w:szCs w:val="30"/>
    </w:rPr>
  </w:style>
  <w:style w:type="paragraph" w:styleId="HTML">
    <w:name w:val="HTML Preformatted"/>
    <w:basedOn w:val="a"/>
    <w:link w:val="HTMLChar"/>
    <w:uiPriority w:val="99"/>
    <w:semiHidden/>
    <w:unhideWhenUsed/>
    <w:rsid w:val="005C59DE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5C59DE"/>
    <w:rPr>
      <w:rFonts w:ascii="Courier New" w:hAnsi="Courier New" w:cs="Courier New"/>
      <w:kern w:val="2"/>
    </w:rPr>
  </w:style>
  <w:style w:type="paragraph" w:styleId="a8">
    <w:name w:val="Plain Text"/>
    <w:basedOn w:val="a"/>
    <w:link w:val="Char2"/>
    <w:rsid w:val="006A378A"/>
    <w:rPr>
      <w:rFonts w:ascii="宋体" w:hAnsi="Courier New"/>
      <w:szCs w:val="24"/>
    </w:rPr>
  </w:style>
  <w:style w:type="character" w:customStyle="1" w:styleId="Char2">
    <w:name w:val="纯文本 Char"/>
    <w:basedOn w:val="a0"/>
    <w:link w:val="a8"/>
    <w:rsid w:val="006A378A"/>
    <w:rPr>
      <w:rFonts w:ascii="宋体" w:hAnsi="Courier New"/>
      <w:kern w:val="2"/>
      <w:sz w:val="21"/>
      <w:szCs w:val="24"/>
    </w:rPr>
  </w:style>
  <w:style w:type="paragraph" w:styleId="a9">
    <w:name w:val="Revision"/>
    <w:hidden/>
    <w:uiPriority w:val="99"/>
    <w:semiHidden/>
    <w:rsid w:val="007B38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317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1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39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6702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2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27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3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2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75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12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191708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03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南京康尼机电股份有限公司</dc:title>
  <dc:creator>think</dc:creator>
  <cp:lastModifiedBy>ZCG04000335</cp:lastModifiedBy>
  <cp:revision>37</cp:revision>
  <cp:lastPrinted>2021-06-16T07:22:00Z</cp:lastPrinted>
  <dcterms:created xsi:type="dcterms:W3CDTF">2022-11-18T09:14:00Z</dcterms:created>
  <dcterms:modified xsi:type="dcterms:W3CDTF">2024-10-31T07:36:00Z</dcterms:modified>
</cp:coreProperties>
</file>